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D5C37">
        <w:rPr>
          <w:b/>
          <w:sz w:val="48"/>
          <w:szCs w:val="48"/>
        </w:rPr>
        <w:t>74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D5C37">
        <w:rPr>
          <w:b/>
          <w:sz w:val="48"/>
          <w:szCs w:val="48"/>
        </w:rPr>
        <w:t xml:space="preserve"> Hawaii</w:t>
      </w:r>
      <w:r w:rsidR="000662E2">
        <w:rPr>
          <w:b/>
          <w:sz w:val="48"/>
          <w:szCs w:val="48"/>
        </w:rPr>
        <w:t>, USA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079"/>
        <w:gridCol w:w="1954"/>
        <w:gridCol w:w="2069"/>
        <w:gridCol w:w="1664"/>
      </w:tblGrid>
      <w:tr w:rsidR="00327C2F" w:rsidRPr="00327C2F" w:rsidTr="009D4A61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17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18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D5C37" w:rsidP="00375D61">
            <w:r>
              <w:rPr>
                <w:b/>
                <w:bCs/>
              </w:rPr>
              <w:t>(May 19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9D4A61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0662E2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 xml:space="preserve">EC </w:t>
            </w:r>
            <w:r w:rsidR="009D4A61">
              <w:t xml:space="preserve">Joint 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17AFC" w:rsidP="0022151B">
            <w:r>
              <w:t xml:space="preserve"> </w:t>
            </w:r>
            <w:r w:rsidR="0022151B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D4B42">
            <w:r>
              <w:t xml:space="preserve"> </w:t>
            </w:r>
            <w:r w:rsidR="0022151B">
              <w:t xml:space="preserve">Joint </w:t>
            </w:r>
            <w:r>
              <w:t>802.21m</w:t>
            </w:r>
            <w:r w:rsidR="0022151B">
              <w:t xml:space="preserve">/802.1.1 </w:t>
            </w:r>
            <w:r w:rsidR="001D37B4">
              <w:t xml:space="preserve"> 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722470">
              <w:t>802.21.1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9D4A61">
              <w:t>802.21m</w:t>
            </w:r>
            <w:r w:rsidR="001D37B4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22151B">
            <w:r>
              <w:t xml:space="preserve"> </w:t>
            </w:r>
            <w:r w:rsidR="0022151B" w:rsidRPr="0022151B">
              <w:t>Closing Plenary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D4A61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B3B02" w:rsidP="001D37B4">
            <w:r>
              <w:t>802.21m (</w:t>
            </w:r>
            <w:r w:rsidR="006425B9">
              <w:t>Cancelled</w:t>
            </w:r>
            <w: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F144A">
            <w:r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552EAA" w:rsidP="009D4A61"/>
        </w:tc>
      </w:tr>
      <w:tr w:rsidR="00AB24E0" w:rsidRPr="00327C2F" w:rsidTr="00BD5C3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0662E2" w:rsidP="00702DBC">
            <w:r>
              <w:t>802.21.m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22151B" w:rsidP="009D4A61">
            <w:r>
              <w:t>Discussion on 5G ECSG</w:t>
            </w:r>
            <w:r w:rsidR="003B4F44">
              <w:t>/Future topic discussion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BD5C37" w:rsidP="000640CF">
            <w:r>
              <w:t>Future topic discussion</w:t>
            </w:r>
            <w:r w:rsidR="0022151B">
              <w:t xml:space="preserve">/5G ECSG </w:t>
            </w:r>
            <w:r w:rsidR="00B0251F">
              <w:t xml:space="preserve"> </w:t>
            </w:r>
          </w:p>
          <w:p w:rsidR="00552EAA" w:rsidRPr="00327C2F" w:rsidRDefault="00552EAA" w:rsidP="000640CF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AB24E0" w:rsidP="00327C2F"/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A5507A" w:rsidP="00F456CC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3B4F44" w:rsidP="000640CF">
            <w:r>
              <w:t>Social (7:00-8</w:t>
            </w:r>
            <w:r w:rsidR="00A5507A">
              <w:t>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0251F">
        <w:rPr>
          <w:sz w:val="28"/>
          <w:szCs w:val="28"/>
        </w:rPr>
        <w:t>May 16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4A61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 Wireless Joint</w:t>
            </w:r>
            <w:r w:rsidR="00EF144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B0251F">
              <w:rPr>
                <w:sz w:val="22"/>
                <w:szCs w:val="22"/>
              </w:rPr>
              <w:t xml:space="preserve"> May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B0251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51F" w:rsidRDefault="00B0251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51F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LB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51F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251F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B025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9D4A61">
              <w:rPr>
                <w:sz w:val="22"/>
                <w:szCs w:val="22"/>
              </w:rPr>
              <w:t xml:space="preserve"> </w:t>
            </w:r>
            <w:r w:rsidR="00B0251F">
              <w:rPr>
                <w:sz w:val="22"/>
                <w:szCs w:val="22"/>
              </w:rPr>
              <w:t xml:space="preserve">March Plenary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  <w:r w:rsidR="00B0251F">
              <w:rPr>
                <w:sz w:val="22"/>
                <w:szCs w:val="22"/>
              </w:rPr>
              <w:t>(</w:t>
            </w:r>
            <w:r w:rsidR="004E0B44">
              <w:rPr>
                <w:sz w:val="22"/>
                <w:szCs w:val="22"/>
              </w:rPr>
              <w:t>dcn/16/21-16-0056</w:t>
            </w:r>
            <w:r w:rsidR="00B0251F" w:rsidRPr="00B0251F">
              <w:rPr>
                <w:sz w:val="22"/>
                <w:szCs w:val="22"/>
              </w:rPr>
              <w:t>-</w:t>
            </w:r>
            <w:r w:rsidR="00D50CF9">
              <w:rPr>
                <w:sz w:val="22"/>
                <w:szCs w:val="22"/>
              </w:rPr>
              <w:t>)</w:t>
            </w:r>
            <w:r w:rsidR="00AD2DAC">
              <w:rPr>
                <w:sz w:val="22"/>
                <w:szCs w:val="22"/>
              </w:rPr>
              <w:t xml:space="preserve"> and Teleconference minutes (dcn/16/21-0064)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B0251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B0251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p</w:t>
            </w:r>
          </w:p>
        </w:tc>
      </w:tr>
      <w:tr w:rsidR="00A5507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B0251F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ECSG 5G Activities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07A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251F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D50CF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0251F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Wireless Chairs 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CF9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D50CF9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D27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251F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</w:rPr>
              <w:t>5p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5023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443FBE">
              <w:rPr>
                <w:sz w:val="22"/>
                <w:szCs w:val="22"/>
              </w:rPr>
              <w:t>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0251F">
        <w:rPr>
          <w:sz w:val="28"/>
          <w:szCs w:val="22"/>
        </w:rPr>
        <w:t>May 17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0077C1" w:rsidP="0011672E">
            <w:pPr>
              <w:rPr>
                <w:sz w:val="22"/>
                <w:szCs w:val="22"/>
              </w:rPr>
            </w:pPr>
            <w:r>
              <w:t>802.21.1</w:t>
            </w:r>
            <w:r w:rsidR="00B0486C">
              <w:t xml:space="preserve">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0077C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(Cancelled)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9C5833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5G ECSG discussion</w:t>
            </w:r>
            <w:r w:rsidR="003B4F44">
              <w:rPr>
                <w:sz w:val="22"/>
                <w:szCs w:val="22"/>
              </w:rPr>
              <w:t>/Future Topic Discussions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0251F" w:rsidRDefault="00B0251F" w:rsidP="00F86945">
      <w:pPr>
        <w:rPr>
          <w:sz w:val="22"/>
          <w:szCs w:val="22"/>
        </w:rPr>
      </w:pPr>
    </w:p>
    <w:p w:rsidR="00B0251F" w:rsidRDefault="00B0251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lastRenderedPageBreak/>
        <w:t xml:space="preserve">Wednesday, </w:t>
      </w:r>
      <w:r w:rsidR="00B0251F">
        <w:rPr>
          <w:sz w:val="28"/>
          <w:szCs w:val="22"/>
        </w:rPr>
        <w:t>May 18</w:t>
      </w:r>
      <w:r w:rsidR="009C5833">
        <w:rPr>
          <w:sz w:val="28"/>
          <w:szCs w:val="22"/>
        </w:rPr>
        <w:t>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11672E">
            <w:pPr>
              <w:rPr>
                <w:sz w:val="22"/>
                <w:szCs w:val="22"/>
              </w:rPr>
            </w:pPr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217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802.2m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B67F58" w:rsidP="0011672E"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Topic Discussion</w:t>
            </w:r>
            <w:r w:rsidR="00A76B9A">
              <w:rPr>
                <w:sz w:val="22"/>
                <w:szCs w:val="22"/>
              </w:rPr>
              <w:t>/5G ECSG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A76B9A">
              <w:rPr>
                <w:sz w:val="22"/>
                <w:szCs w:val="22"/>
              </w:rPr>
              <w:t>/Hyeong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0251F">
        <w:rPr>
          <w:sz w:val="28"/>
          <w:szCs w:val="22"/>
        </w:rPr>
        <w:t>May 19</w:t>
      </w:r>
      <w:r w:rsidRPr="004C2799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EB3F8D">
        <w:rPr>
          <w:sz w:val="28"/>
          <w:szCs w:val="22"/>
        </w:rPr>
        <w:t>, 8.00 am – 12:0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6B9A">
              <w:rPr>
                <w:sz w:val="22"/>
                <w:szCs w:val="22"/>
              </w:rPr>
              <w:t xml:space="preserve">Joint </w:t>
            </w:r>
            <w:r w:rsidR="00B67F58">
              <w:rPr>
                <w:sz w:val="22"/>
                <w:szCs w:val="22"/>
              </w:rPr>
              <w:t>802.21m</w:t>
            </w:r>
            <w:r w:rsidR="00A76B9A">
              <w:rPr>
                <w:sz w:val="22"/>
                <w:szCs w:val="22"/>
              </w:rPr>
              <w:t>/802.21.1</w:t>
            </w:r>
            <w:r w:rsidR="00B0486C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C214EA">
            <w:pPr>
              <w:rPr>
                <w:sz w:val="22"/>
                <w:szCs w:val="22"/>
              </w:rPr>
            </w:pPr>
            <w:r w:rsidRPr="00A76B9A">
              <w:rPr>
                <w:sz w:val="22"/>
                <w:szCs w:val="22"/>
              </w:rPr>
              <w:t>802.21 WG Closing Plenary Called 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Yoshikazu Hanatani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10:45a</w:t>
            </w:r>
          </w:p>
        </w:tc>
      </w:tr>
      <w:bookmarkEnd w:id="2"/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10:55 a</w:t>
            </w:r>
          </w:p>
        </w:tc>
      </w:tr>
      <w:tr w:rsidR="00EC7A79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7A79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79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5G ECSG Presentation/Discussion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79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7A79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</w:t>
            </w:r>
            <w:r w:rsidR="00A76B9A">
              <w:rPr>
                <w:sz w:val="22"/>
                <w:szCs w:val="22"/>
              </w:rPr>
              <w:t>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  <w:r w:rsidR="00A76B9A">
              <w:rPr>
                <w:sz w:val="22"/>
                <w:szCs w:val="22"/>
              </w:rPr>
              <w:t>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11.55</w:t>
            </w:r>
            <w:r w:rsidR="00A76B9A">
              <w:rPr>
                <w:sz w:val="22"/>
                <w:szCs w:val="22"/>
              </w:rPr>
              <w:t>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EC7A79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A76B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  <w:bookmarkStart w:id="3" w:name="_GoBack"/>
            <w:bookmarkEnd w:id="3"/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July Plenary Meeting  in San Diego, USA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B3" w:rsidRDefault="001A1DB3">
      <w:r>
        <w:separator/>
      </w:r>
    </w:p>
  </w:endnote>
  <w:endnote w:type="continuationSeparator" w:id="0">
    <w:p w:rsidR="001A1DB3" w:rsidRDefault="001A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B3" w:rsidRDefault="001A1DB3">
      <w:r>
        <w:separator/>
      </w:r>
    </w:p>
  </w:footnote>
  <w:footnote w:type="continuationSeparator" w:id="0">
    <w:p w:rsidR="001A1DB3" w:rsidRDefault="001A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7C1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3FA2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E0E"/>
    <w:rsid w:val="000D3B20"/>
    <w:rsid w:val="000D4155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1DB3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17AFC"/>
    <w:rsid w:val="00220BFF"/>
    <w:rsid w:val="0022151B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4F44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55943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0B44"/>
    <w:rsid w:val="004E3AEA"/>
    <w:rsid w:val="00506D43"/>
    <w:rsid w:val="00514762"/>
    <w:rsid w:val="005174F9"/>
    <w:rsid w:val="00522E46"/>
    <w:rsid w:val="00522EC0"/>
    <w:rsid w:val="00522F8C"/>
    <w:rsid w:val="005274A1"/>
    <w:rsid w:val="00527EA0"/>
    <w:rsid w:val="00532BBA"/>
    <w:rsid w:val="00541DE1"/>
    <w:rsid w:val="005456DE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25B9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2470"/>
    <w:rsid w:val="00727E2A"/>
    <w:rsid w:val="0073361D"/>
    <w:rsid w:val="00736963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1D4B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76B9A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2DAC"/>
    <w:rsid w:val="00AD6E83"/>
    <w:rsid w:val="00AE6728"/>
    <w:rsid w:val="00AE68EE"/>
    <w:rsid w:val="00AE7ADF"/>
    <w:rsid w:val="00AF107A"/>
    <w:rsid w:val="00AF2FAE"/>
    <w:rsid w:val="00AF6BC3"/>
    <w:rsid w:val="00B013EB"/>
    <w:rsid w:val="00B0251F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5C37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C09CA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3B02"/>
    <w:rsid w:val="00EB3F8D"/>
    <w:rsid w:val="00EB4E30"/>
    <w:rsid w:val="00EC0199"/>
    <w:rsid w:val="00EC1393"/>
    <w:rsid w:val="00EC2D2E"/>
    <w:rsid w:val="00EC3132"/>
    <w:rsid w:val="00EC478F"/>
    <w:rsid w:val="00EC7A79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4CDE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890A3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71BE-8F13-4105-AF2E-86990557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7</cp:revision>
  <cp:lastPrinted>2010-06-28T14:16:00Z</cp:lastPrinted>
  <dcterms:created xsi:type="dcterms:W3CDTF">2016-05-17T20:47:00Z</dcterms:created>
  <dcterms:modified xsi:type="dcterms:W3CDTF">2016-05-19T23:55:00Z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