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FA" w:rsidRPr="00EE7FFA" w:rsidRDefault="00EE7FFA" w:rsidP="00EE7FFA">
      <w:pPr>
        <w:pStyle w:val="a3"/>
        <w:ind w:left="825"/>
        <w:jc w:val="center"/>
        <w:rPr>
          <w:sz w:val="32"/>
          <w:szCs w:val="32"/>
        </w:rPr>
      </w:pPr>
      <w:r w:rsidRPr="00EE7FFA">
        <w:rPr>
          <w:sz w:val="32"/>
          <w:szCs w:val="32"/>
        </w:rPr>
        <w:t>ATL IEEE802.15.4N Meeting Minutes</w:t>
      </w:r>
    </w:p>
    <w:p w:rsidR="00EE7FFA" w:rsidRPr="00EE7FFA" w:rsidRDefault="00EE7FFA" w:rsidP="00EE7FFA">
      <w:pPr>
        <w:pStyle w:val="a3"/>
        <w:ind w:left="825"/>
        <w:jc w:val="center"/>
        <w:rPr>
          <w:sz w:val="32"/>
          <w:szCs w:val="32"/>
        </w:rPr>
      </w:pPr>
    </w:p>
    <w:p w:rsidR="00EE7FFA" w:rsidRDefault="00EE7FFA" w:rsidP="00EE7FFA">
      <w:pPr>
        <w:pStyle w:val="a3"/>
        <w:ind w:left="825"/>
        <w:jc w:val="center"/>
      </w:pPr>
    </w:p>
    <w:p w:rsidR="00EE7FFA" w:rsidRDefault="00EE7FFA" w:rsidP="00EE7FFA">
      <w:r>
        <w:t>There are three sessions on this Interim Conference</w:t>
      </w:r>
    </w:p>
    <w:p w:rsidR="00EE7FFA" w:rsidRDefault="00EE7FFA" w:rsidP="00EE7FFA"/>
    <w:p w:rsidR="00EE7FFA" w:rsidRDefault="00EE7FFA" w:rsidP="00EE7FFA"/>
    <w:p w:rsidR="00EE7FFA" w:rsidRDefault="00EE7FFA" w:rsidP="00EE7FFA"/>
    <w:p w:rsidR="00EE7FFA" w:rsidRDefault="00EE7FFA" w:rsidP="00EE7FFA">
      <w:r>
        <w:t>May 16, Wed AM1: (First Session)</w:t>
      </w:r>
    </w:p>
    <w:p w:rsidR="00EE7FFA" w:rsidRDefault="00EE7FFA" w:rsidP="00EE7FFA"/>
    <w:p w:rsidR="00EE7FFA" w:rsidRDefault="00EE7FFA" w:rsidP="00EE7FFA"/>
    <w:p w:rsidR="00EE7FFA" w:rsidRDefault="00EE7FFA" w:rsidP="00EE7FFA"/>
    <w:p w:rsidR="00EE7FFA" w:rsidRDefault="00EE7FFA" w:rsidP="00EE7FFA">
      <w:pPr>
        <w:pStyle w:val="a3"/>
        <w:numPr>
          <w:ilvl w:val="0"/>
          <w:numId w:val="2"/>
        </w:numPr>
      </w:pPr>
      <w:r>
        <w:t>Mr. Arthur Astrin</w:t>
      </w:r>
      <w:r w:rsidR="00C96CBD">
        <w:t xml:space="preserve">, Chair of IEEE802.15.4N Task group, </w:t>
      </w:r>
      <w:r>
        <w:t>announces to start the first meeting of TG4N at 8:00 AM.</w:t>
      </w:r>
    </w:p>
    <w:p w:rsidR="00C96CBD" w:rsidRDefault="00C96CBD" w:rsidP="00EE7FFA">
      <w:pPr>
        <w:pStyle w:val="a3"/>
        <w:numPr>
          <w:ilvl w:val="0"/>
          <w:numId w:val="2"/>
        </w:numPr>
      </w:pPr>
      <w:r>
        <w:t>10 attendants  in this conference</w:t>
      </w:r>
    </w:p>
    <w:p w:rsidR="00C96CBD" w:rsidRDefault="00C96CBD" w:rsidP="00EE7FFA">
      <w:pPr>
        <w:pStyle w:val="a3"/>
        <w:numPr>
          <w:ilvl w:val="0"/>
          <w:numId w:val="2"/>
        </w:numPr>
      </w:pPr>
      <w:r>
        <w:t>Chair reads IEEE patent policy</w:t>
      </w:r>
    </w:p>
    <w:p w:rsidR="00EE7FFA" w:rsidRDefault="00C96CBD" w:rsidP="00EE7FFA">
      <w:pPr>
        <w:pStyle w:val="a3"/>
        <w:numPr>
          <w:ilvl w:val="0"/>
          <w:numId w:val="2"/>
        </w:numPr>
      </w:pPr>
      <w:r>
        <w:t>Chair shows the working plans</w:t>
      </w:r>
      <w:r w:rsidR="00EE7FFA">
        <w:t xml:space="preserve"> for this meeting</w:t>
      </w:r>
    </w:p>
    <w:p w:rsidR="00C96CBD" w:rsidRDefault="00C96CBD" w:rsidP="00EE7FFA">
      <w:pPr>
        <w:pStyle w:val="a3"/>
        <w:numPr>
          <w:ilvl w:val="0"/>
          <w:numId w:val="2"/>
        </w:numPr>
      </w:pPr>
      <w:proofErr w:type="gramStart"/>
      <w:r>
        <w:t>Chair, Mr. Astrin, confirms Dr. Liang Li (</w:t>
      </w:r>
      <w:proofErr w:type="spellStart"/>
      <w:r>
        <w:t>Vinno</w:t>
      </w:r>
      <w:proofErr w:type="spellEnd"/>
      <w:r>
        <w:t>) vice chair of 4N group and ask</w:t>
      </w:r>
      <w:proofErr w:type="gramEnd"/>
      <w:r>
        <w:t xml:space="preserve"> the volunteer for sec</w:t>
      </w:r>
      <w:r w:rsidR="00FD6658">
        <w:t>re</w:t>
      </w:r>
      <w:r>
        <w:t xml:space="preserve">tary and tech editors. </w:t>
      </w:r>
    </w:p>
    <w:p w:rsidR="00C96CBD" w:rsidRDefault="00C96CBD" w:rsidP="00EE7FFA">
      <w:pPr>
        <w:pStyle w:val="a3"/>
        <w:numPr>
          <w:ilvl w:val="0"/>
          <w:numId w:val="2"/>
        </w:numPr>
      </w:pPr>
      <w:r>
        <w:t>Betty Zhou (</w:t>
      </w:r>
      <w:proofErr w:type="spellStart"/>
      <w:r>
        <w:t>Huawei</w:t>
      </w:r>
      <w:proofErr w:type="spellEnd"/>
      <w:r>
        <w:t>) would like to take the sec</w:t>
      </w:r>
      <w:r w:rsidR="00FD6658">
        <w:t>re</w:t>
      </w:r>
      <w:r>
        <w:t xml:space="preserve">tary position. </w:t>
      </w:r>
    </w:p>
    <w:p w:rsidR="00EE7FFA" w:rsidRDefault="00FD6658" w:rsidP="00FD6658">
      <w:pPr>
        <w:pStyle w:val="a3"/>
        <w:numPr>
          <w:ilvl w:val="0"/>
          <w:numId w:val="2"/>
        </w:numPr>
      </w:pPr>
      <w:r>
        <w:t>Art and Liang introduce the TG4N-</w:t>
      </w:r>
      <w:r w:rsidR="00EE7FFA">
        <w:t xml:space="preserve">CMB background </w:t>
      </w:r>
    </w:p>
    <w:p w:rsidR="00FD6658" w:rsidRDefault="00FD6658" w:rsidP="00EE7FFA">
      <w:pPr>
        <w:pStyle w:val="a3"/>
        <w:numPr>
          <w:ilvl w:val="0"/>
          <w:numId w:val="2"/>
        </w:numPr>
      </w:pPr>
      <w:r>
        <w:t xml:space="preserve">All of </w:t>
      </w:r>
      <w:proofErr w:type="gramStart"/>
      <w:r>
        <w:t>group discuss</w:t>
      </w:r>
      <w:proofErr w:type="gramEnd"/>
      <w:r>
        <w:t xml:space="preserve"> the TimeLine of TG4N-CMB in 2012/2013/2014</w:t>
      </w:r>
      <w:r w:rsidR="00B0518D">
        <w:t xml:space="preserve">. </w:t>
      </w:r>
    </w:p>
    <w:p w:rsidR="00EE7FFA" w:rsidRDefault="0001512F" w:rsidP="00EE7FFA">
      <w:pPr>
        <w:pStyle w:val="a3"/>
        <w:numPr>
          <w:ilvl w:val="0"/>
          <w:numId w:val="2"/>
        </w:numPr>
      </w:pPr>
      <w:r>
        <w:t xml:space="preserve"> Liang introduces the</w:t>
      </w:r>
      <w:r w:rsidR="00EE7FFA">
        <w:t xml:space="preserve"> 2012-201</w:t>
      </w:r>
      <w:r>
        <w:t>3 China R&amp;D project grants and its relation to IEEE802.15.4N standard.</w:t>
      </w:r>
    </w:p>
    <w:p w:rsidR="00EE7FFA" w:rsidRDefault="00EE7FFA" w:rsidP="00EE7FFA"/>
    <w:p w:rsidR="00EE7FFA" w:rsidRDefault="0050412A" w:rsidP="00EE7FFA">
      <w:pPr>
        <w:tabs>
          <w:tab w:val="left" w:pos="3090"/>
        </w:tabs>
      </w:pPr>
      <w:r>
        <w:t>The session recesse</w:t>
      </w:r>
      <w:r w:rsidR="00EE7FFA">
        <w:t>s at 8:45AM.</w:t>
      </w:r>
    </w:p>
    <w:p w:rsidR="006749BD" w:rsidRDefault="00EE7FFA" w:rsidP="00EE7FFA">
      <w:pPr>
        <w:pStyle w:val="a3"/>
        <w:ind w:left="825"/>
      </w:pPr>
      <w:r>
        <w:t xml:space="preserve"> </w:t>
      </w:r>
    </w:p>
    <w:p w:rsidR="0001512F" w:rsidRDefault="0001512F" w:rsidP="00EE7FFA">
      <w:pPr>
        <w:pStyle w:val="a3"/>
        <w:ind w:left="825"/>
      </w:pPr>
    </w:p>
    <w:p w:rsidR="0001512F" w:rsidRDefault="0001512F" w:rsidP="00EE7FFA">
      <w:pPr>
        <w:pStyle w:val="a3"/>
        <w:ind w:left="825"/>
      </w:pPr>
    </w:p>
    <w:p w:rsidR="0001512F" w:rsidRDefault="0001512F" w:rsidP="0001512F">
      <w:r>
        <w:t>May 16, Wed PM1: (Second Session)</w:t>
      </w:r>
    </w:p>
    <w:p w:rsidR="0001512F" w:rsidRDefault="0001512F" w:rsidP="0001512F"/>
    <w:p w:rsidR="0001512F" w:rsidRDefault="0001512F" w:rsidP="0001512F"/>
    <w:p w:rsidR="0001512F" w:rsidRDefault="0001512F" w:rsidP="0001512F"/>
    <w:p w:rsidR="0001512F" w:rsidRDefault="0001512F" w:rsidP="0001512F">
      <w:pPr>
        <w:pStyle w:val="a3"/>
        <w:numPr>
          <w:ilvl w:val="0"/>
          <w:numId w:val="2"/>
        </w:numPr>
      </w:pPr>
      <w:r>
        <w:t>Mr. Arthur Astrin, Chair of IEEE802.15.4N Task group, announces to start the second meeting of TG4N at 1:30 PM.</w:t>
      </w:r>
    </w:p>
    <w:p w:rsidR="0001512F" w:rsidRDefault="0001512F" w:rsidP="0001512F">
      <w:pPr>
        <w:pStyle w:val="a3"/>
        <w:numPr>
          <w:ilvl w:val="0"/>
          <w:numId w:val="2"/>
        </w:numPr>
      </w:pPr>
      <w:r>
        <w:t>8 attendants  in this conference</w:t>
      </w:r>
    </w:p>
    <w:p w:rsidR="0001512F" w:rsidRDefault="0001512F" w:rsidP="0001512F">
      <w:pPr>
        <w:pStyle w:val="a3"/>
        <w:numPr>
          <w:ilvl w:val="0"/>
          <w:numId w:val="2"/>
        </w:numPr>
      </w:pPr>
      <w:r>
        <w:t>Chair reads IEEE patent policy</w:t>
      </w:r>
    </w:p>
    <w:p w:rsidR="0001512F" w:rsidRDefault="0001512F" w:rsidP="0001512F">
      <w:pPr>
        <w:pStyle w:val="a3"/>
        <w:numPr>
          <w:ilvl w:val="0"/>
          <w:numId w:val="2"/>
        </w:numPr>
      </w:pPr>
      <w:r>
        <w:t>Chair asks group to review the March</w:t>
      </w:r>
      <w:r w:rsidR="00807BCD">
        <w:t xml:space="preserve"> 2012</w:t>
      </w:r>
      <w:r>
        <w:t xml:space="preserve"> </w:t>
      </w:r>
      <w:proofErr w:type="gramStart"/>
      <w:r w:rsidR="00807BCD">
        <w:t>Plenty</w:t>
      </w:r>
      <w:proofErr w:type="gramEnd"/>
      <w:r>
        <w:t xml:space="preserve"> meeting minutes. Group passes this</w:t>
      </w:r>
      <w:r w:rsidR="00807BCD">
        <w:t xml:space="preserve"> March meeting</w:t>
      </w:r>
      <w:r>
        <w:t xml:space="preserve"> minutes </w:t>
      </w:r>
    </w:p>
    <w:p w:rsidR="00807BCD" w:rsidRDefault="00807BCD" w:rsidP="00807BCD">
      <w:pPr>
        <w:pStyle w:val="a3"/>
        <w:numPr>
          <w:ilvl w:val="0"/>
          <w:numId w:val="2"/>
        </w:numPr>
      </w:pPr>
      <w:r>
        <w:t xml:space="preserve">Art opens the discussion for Call for Applications. </w:t>
      </w:r>
    </w:p>
    <w:p w:rsidR="00807BCD" w:rsidRDefault="00B0518D" w:rsidP="00807BCD">
      <w:pPr>
        <w:pStyle w:val="a3"/>
        <w:numPr>
          <w:ilvl w:val="0"/>
          <w:numId w:val="2"/>
        </w:numPr>
      </w:pPr>
      <w:r>
        <w:t xml:space="preserve">Attendants give suggestion to modify the Call for Applications. This Call for Applications </w:t>
      </w:r>
      <w:proofErr w:type="gramStart"/>
      <w:r>
        <w:t>are</w:t>
      </w:r>
      <w:proofErr w:type="gramEnd"/>
      <w:r>
        <w:t xml:space="preserve"> submitted to mentor of </w:t>
      </w:r>
      <w:r w:rsidR="00BD5E23">
        <w:t>IEEE802.</w:t>
      </w:r>
      <w:r>
        <w:t xml:space="preserve"> </w:t>
      </w:r>
    </w:p>
    <w:p w:rsidR="00B0518D" w:rsidRDefault="00B0518D" w:rsidP="00B0518D">
      <w:pPr>
        <w:pStyle w:val="a3"/>
        <w:numPr>
          <w:ilvl w:val="0"/>
          <w:numId w:val="2"/>
        </w:numPr>
      </w:pPr>
      <w:r>
        <w:t xml:space="preserve">Group approves the Call for Application. </w:t>
      </w:r>
    </w:p>
    <w:p w:rsidR="00B0518D" w:rsidRDefault="00B0518D" w:rsidP="00B0518D">
      <w:pPr>
        <w:pStyle w:val="a3"/>
        <w:numPr>
          <w:ilvl w:val="0"/>
          <w:numId w:val="2"/>
        </w:numPr>
      </w:pPr>
      <w:r>
        <w:t xml:space="preserve">Group discusses the working plans in July conference. </w:t>
      </w:r>
    </w:p>
    <w:p w:rsidR="0001512F" w:rsidRDefault="00BD5E23" w:rsidP="0001512F">
      <w:pPr>
        <w:pStyle w:val="a3"/>
        <w:numPr>
          <w:ilvl w:val="0"/>
          <w:numId w:val="2"/>
        </w:numPr>
      </w:pPr>
      <w:proofErr w:type="gramStart"/>
      <w:r>
        <w:t>Group discusses and modify</w:t>
      </w:r>
      <w:proofErr w:type="gramEnd"/>
      <w:r>
        <w:t xml:space="preserve"> the TG4N web site. </w:t>
      </w:r>
    </w:p>
    <w:p w:rsidR="0001512F" w:rsidRDefault="0001512F" w:rsidP="0001512F"/>
    <w:p w:rsidR="0001512F" w:rsidRDefault="0050412A" w:rsidP="0001512F">
      <w:pPr>
        <w:tabs>
          <w:tab w:val="left" w:pos="3090"/>
        </w:tabs>
      </w:pPr>
      <w:r>
        <w:lastRenderedPageBreak/>
        <w:t>The session recesses</w:t>
      </w:r>
      <w:r w:rsidR="00BD5E23">
        <w:t xml:space="preserve"> at 2:15P</w:t>
      </w:r>
      <w:r w:rsidR="0001512F">
        <w:t>M.</w:t>
      </w:r>
    </w:p>
    <w:p w:rsidR="0001512F" w:rsidRDefault="0001512F" w:rsidP="0001512F">
      <w:pPr>
        <w:pStyle w:val="a3"/>
        <w:ind w:left="825"/>
      </w:pPr>
      <w:r>
        <w:t xml:space="preserve"> </w:t>
      </w:r>
    </w:p>
    <w:p w:rsidR="00BD5E23" w:rsidRDefault="00BD5E23" w:rsidP="00BD5E23">
      <w:r>
        <w:t>May 16, Wed PM2: (Third Session)</w:t>
      </w:r>
    </w:p>
    <w:p w:rsidR="00BD5E23" w:rsidRDefault="00BD5E23" w:rsidP="00BD5E23"/>
    <w:p w:rsidR="00BD5E23" w:rsidRDefault="00BD5E23" w:rsidP="00BD5E23"/>
    <w:p w:rsidR="00BD5E23" w:rsidRDefault="00BD5E23" w:rsidP="00BD5E23"/>
    <w:p w:rsidR="00BD5E23" w:rsidRDefault="00BD5E23" w:rsidP="00BD5E23">
      <w:pPr>
        <w:pStyle w:val="a3"/>
        <w:numPr>
          <w:ilvl w:val="0"/>
          <w:numId w:val="2"/>
        </w:numPr>
      </w:pPr>
      <w:r>
        <w:t>Mr. Arthur Astrin, Chair of IEEE802.15.4N Task group, announces to start the Third session of TG4N meeting at Atlanta at 4:00 PM.</w:t>
      </w:r>
    </w:p>
    <w:p w:rsidR="00BD5E23" w:rsidRDefault="00BD5E23" w:rsidP="00BD5E23">
      <w:pPr>
        <w:pStyle w:val="a3"/>
        <w:numPr>
          <w:ilvl w:val="0"/>
          <w:numId w:val="2"/>
        </w:numPr>
      </w:pPr>
      <w:r>
        <w:t xml:space="preserve">Mr. Arthur Astrin </w:t>
      </w:r>
      <w:r w:rsidR="0050412A">
        <w:t>announces to adjourn the meeting</w:t>
      </w:r>
    </w:p>
    <w:p w:rsidR="0001512F" w:rsidRDefault="0001512F" w:rsidP="00EE7FFA">
      <w:pPr>
        <w:pStyle w:val="a3"/>
        <w:ind w:left="825"/>
      </w:pPr>
    </w:p>
    <w:sectPr w:rsidR="0001512F" w:rsidSect="00560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56FF"/>
    <w:multiLevelType w:val="hybridMultilevel"/>
    <w:tmpl w:val="A8EE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D4117"/>
    <w:multiLevelType w:val="hybridMultilevel"/>
    <w:tmpl w:val="C27A5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A2B7D"/>
    <w:multiLevelType w:val="hybridMultilevel"/>
    <w:tmpl w:val="4A24D37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EE7FFA"/>
    <w:rsid w:val="00004727"/>
    <w:rsid w:val="000115A3"/>
    <w:rsid w:val="0001195B"/>
    <w:rsid w:val="00014E25"/>
    <w:rsid w:val="0001512F"/>
    <w:rsid w:val="00016403"/>
    <w:rsid w:val="00022FDE"/>
    <w:rsid w:val="00030517"/>
    <w:rsid w:val="00031A98"/>
    <w:rsid w:val="0003249D"/>
    <w:rsid w:val="0003267D"/>
    <w:rsid w:val="00034462"/>
    <w:rsid w:val="000355FD"/>
    <w:rsid w:val="00036955"/>
    <w:rsid w:val="00037A4C"/>
    <w:rsid w:val="0004057C"/>
    <w:rsid w:val="0004637A"/>
    <w:rsid w:val="00046AE7"/>
    <w:rsid w:val="00047E27"/>
    <w:rsid w:val="00050F31"/>
    <w:rsid w:val="00051679"/>
    <w:rsid w:val="000518E2"/>
    <w:rsid w:val="0005204E"/>
    <w:rsid w:val="00061F3C"/>
    <w:rsid w:val="00064186"/>
    <w:rsid w:val="000650E6"/>
    <w:rsid w:val="00074D7F"/>
    <w:rsid w:val="00075191"/>
    <w:rsid w:val="0008068F"/>
    <w:rsid w:val="00080D56"/>
    <w:rsid w:val="00084F61"/>
    <w:rsid w:val="00085718"/>
    <w:rsid w:val="0008646B"/>
    <w:rsid w:val="000874F1"/>
    <w:rsid w:val="00092A34"/>
    <w:rsid w:val="00094221"/>
    <w:rsid w:val="00096F02"/>
    <w:rsid w:val="00097374"/>
    <w:rsid w:val="000973C9"/>
    <w:rsid w:val="000A242B"/>
    <w:rsid w:val="000A2491"/>
    <w:rsid w:val="000A4D8F"/>
    <w:rsid w:val="000A6C7F"/>
    <w:rsid w:val="000A7E88"/>
    <w:rsid w:val="000B1830"/>
    <w:rsid w:val="000B406A"/>
    <w:rsid w:val="000B4516"/>
    <w:rsid w:val="000B568F"/>
    <w:rsid w:val="000B5EC8"/>
    <w:rsid w:val="000C0611"/>
    <w:rsid w:val="000C1414"/>
    <w:rsid w:val="000C14AB"/>
    <w:rsid w:val="000C24B9"/>
    <w:rsid w:val="000C3BF3"/>
    <w:rsid w:val="000C4A7F"/>
    <w:rsid w:val="000C5C58"/>
    <w:rsid w:val="000C7D22"/>
    <w:rsid w:val="000D341C"/>
    <w:rsid w:val="000D3424"/>
    <w:rsid w:val="000D6BDE"/>
    <w:rsid w:val="000D7850"/>
    <w:rsid w:val="000D7F38"/>
    <w:rsid w:val="000F00B6"/>
    <w:rsid w:val="000F0101"/>
    <w:rsid w:val="000F1A42"/>
    <w:rsid w:val="000F508A"/>
    <w:rsid w:val="000F5690"/>
    <w:rsid w:val="000F6118"/>
    <w:rsid w:val="0010461D"/>
    <w:rsid w:val="00107922"/>
    <w:rsid w:val="00107E38"/>
    <w:rsid w:val="00110DE4"/>
    <w:rsid w:val="0011170B"/>
    <w:rsid w:val="00113268"/>
    <w:rsid w:val="001142D1"/>
    <w:rsid w:val="00115C3E"/>
    <w:rsid w:val="001200DC"/>
    <w:rsid w:val="0012030B"/>
    <w:rsid w:val="001230E1"/>
    <w:rsid w:val="001333F6"/>
    <w:rsid w:val="00133FAB"/>
    <w:rsid w:val="001351EE"/>
    <w:rsid w:val="00137535"/>
    <w:rsid w:val="00140CB7"/>
    <w:rsid w:val="001415C2"/>
    <w:rsid w:val="0014270F"/>
    <w:rsid w:val="00150B2B"/>
    <w:rsid w:val="00151707"/>
    <w:rsid w:val="00153A08"/>
    <w:rsid w:val="00153B99"/>
    <w:rsid w:val="001542C8"/>
    <w:rsid w:val="00161B83"/>
    <w:rsid w:val="00161C43"/>
    <w:rsid w:val="00161DF0"/>
    <w:rsid w:val="00164354"/>
    <w:rsid w:val="00166D4D"/>
    <w:rsid w:val="00167350"/>
    <w:rsid w:val="00171F5F"/>
    <w:rsid w:val="001764A1"/>
    <w:rsid w:val="00183A11"/>
    <w:rsid w:val="00186543"/>
    <w:rsid w:val="00186C0C"/>
    <w:rsid w:val="00186EE5"/>
    <w:rsid w:val="00187C64"/>
    <w:rsid w:val="00190C5D"/>
    <w:rsid w:val="00191CD9"/>
    <w:rsid w:val="0019576A"/>
    <w:rsid w:val="00195E9A"/>
    <w:rsid w:val="00196D7F"/>
    <w:rsid w:val="00197FD9"/>
    <w:rsid w:val="001A00E7"/>
    <w:rsid w:val="001A26F1"/>
    <w:rsid w:val="001A4C32"/>
    <w:rsid w:val="001A6426"/>
    <w:rsid w:val="001A6B62"/>
    <w:rsid w:val="001A78FA"/>
    <w:rsid w:val="001B0C52"/>
    <w:rsid w:val="001B212E"/>
    <w:rsid w:val="001B6E22"/>
    <w:rsid w:val="001C0074"/>
    <w:rsid w:val="001C01BE"/>
    <w:rsid w:val="001C104F"/>
    <w:rsid w:val="001C1522"/>
    <w:rsid w:val="001C1F57"/>
    <w:rsid w:val="001C2F16"/>
    <w:rsid w:val="001C4543"/>
    <w:rsid w:val="001C5B38"/>
    <w:rsid w:val="001C6296"/>
    <w:rsid w:val="001C7133"/>
    <w:rsid w:val="001D032F"/>
    <w:rsid w:val="001D4AD5"/>
    <w:rsid w:val="001D4FB1"/>
    <w:rsid w:val="001E0497"/>
    <w:rsid w:val="001E4E2C"/>
    <w:rsid w:val="001E4F29"/>
    <w:rsid w:val="001E740A"/>
    <w:rsid w:val="001F1138"/>
    <w:rsid w:val="001F1E7E"/>
    <w:rsid w:val="001F3FE3"/>
    <w:rsid w:val="001F52B3"/>
    <w:rsid w:val="001F7030"/>
    <w:rsid w:val="001F7D1F"/>
    <w:rsid w:val="00202CB1"/>
    <w:rsid w:val="00203639"/>
    <w:rsid w:val="002050B8"/>
    <w:rsid w:val="00206985"/>
    <w:rsid w:val="002072AE"/>
    <w:rsid w:val="00210205"/>
    <w:rsid w:val="002105B1"/>
    <w:rsid w:val="0021542F"/>
    <w:rsid w:val="00220815"/>
    <w:rsid w:val="00221394"/>
    <w:rsid w:val="00222F24"/>
    <w:rsid w:val="00223C5F"/>
    <w:rsid w:val="00224BE8"/>
    <w:rsid w:val="002263D9"/>
    <w:rsid w:val="00226FE8"/>
    <w:rsid w:val="00233D41"/>
    <w:rsid w:val="0023545B"/>
    <w:rsid w:val="00235DB7"/>
    <w:rsid w:val="00236AAC"/>
    <w:rsid w:val="00237103"/>
    <w:rsid w:val="00237A75"/>
    <w:rsid w:val="00237B32"/>
    <w:rsid w:val="00244204"/>
    <w:rsid w:val="00245364"/>
    <w:rsid w:val="002458F8"/>
    <w:rsid w:val="0025148C"/>
    <w:rsid w:val="002519BD"/>
    <w:rsid w:val="00251D37"/>
    <w:rsid w:val="00252DB2"/>
    <w:rsid w:val="00252FF5"/>
    <w:rsid w:val="00253486"/>
    <w:rsid w:val="00254643"/>
    <w:rsid w:val="0025780E"/>
    <w:rsid w:val="0026206D"/>
    <w:rsid w:val="00263E37"/>
    <w:rsid w:val="0026428A"/>
    <w:rsid w:val="0026453A"/>
    <w:rsid w:val="00267A5E"/>
    <w:rsid w:val="00267B35"/>
    <w:rsid w:val="00270EE0"/>
    <w:rsid w:val="00271CCB"/>
    <w:rsid w:val="0027221B"/>
    <w:rsid w:val="002731D2"/>
    <w:rsid w:val="00274046"/>
    <w:rsid w:val="00274088"/>
    <w:rsid w:val="00274938"/>
    <w:rsid w:val="00274EA3"/>
    <w:rsid w:val="002809EA"/>
    <w:rsid w:val="00292808"/>
    <w:rsid w:val="00296431"/>
    <w:rsid w:val="00297788"/>
    <w:rsid w:val="002A2054"/>
    <w:rsid w:val="002A253A"/>
    <w:rsid w:val="002A275A"/>
    <w:rsid w:val="002A28C4"/>
    <w:rsid w:val="002A3FAC"/>
    <w:rsid w:val="002A44A1"/>
    <w:rsid w:val="002A4C15"/>
    <w:rsid w:val="002A4EAE"/>
    <w:rsid w:val="002A5E3C"/>
    <w:rsid w:val="002A7834"/>
    <w:rsid w:val="002B2DB0"/>
    <w:rsid w:val="002B3CE2"/>
    <w:rsid w:val="002B41FF"/>
    <w:rsid w:val="002B61A4"/>
    <w:rsid w:val="002B72EB"/>
    <w:rsid w:val="002B7C72"/>
    <w:rsid w:val="002C15AD"/>
    <w:rsid w:val="002C1D82"/>
    <w:rsid w:val="002C3E61"/>
    <w:rsid w:val="002C4E2E"/>
    <w:rsid w:val="002C4F42"/>
    <w:rsid w:val="002C536F"/>
    <w:rsid w:val="002C62AC"/>
    <w:rsid w:val="002C79C2"/>
    <w:rsid w:val="002D2B3D"/>
    <w:rsid w:val="002D307A"/>
    <w:rsid w:val="002D44BB"/>
    <w:rsid w:val="002D55EE"/>
    <w:rsid w:val="002D5E94"/>
    <w:rsid w:val="002D68FE"/>
    <w:rsid w:val="002E0753"/>
    <w:rsid w:val="002E627B"/>
    <w:rsid w:val="002E6E56"/>
    <w:rsid w:val="002F2831"/>
    <w:rsid w:val="002F3FA8"/>
    <w:rsid w:val="002F54FE"/>
    <w:rsid w:val="002F7829"/>
    <w:rsid w:val="003000EC"/>
    <w:rsid w:val="00300736"/>
    <w:rsid w:val="00302003"/>
    <w:rsid w:val="00303759"/>
    <w:rsid w:val="00304833"/>
    <w:rsid w:val="003074A0"/>
    <w:rsid w:val="00313AF7"/>
    <w:rsid w:val="00313EAB"/>
    <w:rsid w:val="00324E1D"/>
    <w:rsid w:val="00325C3F"/>
    <w:rsid w:val="0033217B"/>
    <w:rsid w:val="00332E5C"/>
    <w:rsid w:val="003339C3"/>
    <w:rsid w:val="00334DF4"/>
    <w:rsid w:val="00335138"/>
    <w:rsid w:val="003362CF"/>
    <w:rsid w:val="00336D80"/>
    <w:rsid w:val="003422A1"/>
    <w:rsid w:val="0034297D"/>
    <w:rsid w:val="00344333"/>
    <w:rsid w:val="00346226"/>
    <w:rsid w:val="00357CC1"/>
    <w:rsid w:val="00361505"/>
    <w:rsid w:val="003615FA"/>
    <w:rsid w:val="0036251C"/>
    <w:rsid w:val="003636AA"/>
    <w:rsid w:val="0036389F"/>
    <w:rsid w:val="00364EFA"/>
    <w:rsid w:val="00365AE9"/>
    <w:rsid w:val="003715CB"/>
    <w:rsid w:val="00372E23"/>
    <w:rsid w:val="0037337C"/>
    <w:rsid w:val="00373EB3"/>
    <w:rsid w:val="00374EA3"/>
    <w:rsid w:val="00374F13"/>
    <w:rsid w:val="003776A3"/>
    <w:rsid w:val="00377A32"/>
    <w:rsid w:val="0038195D"/>
    <w:rsid w:val="00382584"/>
    <w:rsid w:val="00385663"/>
    <w:rsid w:val="00387D43"/>
    <w:rsid w:val="00390A6C"/>
    <w:rsid w:val="003970CC"/>
    <w:rsid w:val="00397756"/>
    <w:rsid w:val="00397B03"/>
    <w:rsid w:val="003A0254"/>
    <w:rsid w:val="003A19ED"/>
    <w:rsid w:val="003A46C9"/>
    <w:rsid w:val="003A635B"/>
    <w:rsid w:val="003A6CE5"/>
    <w:rsid w:val="003B1A68"/>
    <w:rsid w:val="003B3A98"/>
    <w:rsid w:val="003B5BE8"/>
    <w:rsid w:val="003C2AC4"/>
    <w:rsid w:val="003C603B"/>
    <w:rsid w:val="003D1FDF"/>
    <w:rsid w:val="003D203D"/>
    <w:rsid w:val="003D441E"/>
    <w:rsid w:val="003D5CFD"/>
    <w:rsid w:val="003D5DFA"/>
    <w:rsid w:val="003E1242"/>
    <w:rsid w:val="003E2A76"/>
    <w:rsid w:val="003E2D06"/>
    <w:rsid w:val="003E310D"/>
    <w:rsid w:val="003E73B5"/>
    <w:rsid w:val="003E795F"/>
    <w:rsid w:val="003F19C5"/>
    <w:rsid w:val="003F1C5B"/>
    <w:rsid w:val="003F2A18"/>
    <w:rsid w:val="003F3116"/>
    <w:rsid w:val="003F3447"/>
    <w:rsid w:val="003F3EE6"/>
    <w:rsid w:val="003F5009"/>
    <w:rsid w:val="003F5C47"/>
    <w:rsid w:val="0040007E"/>
    <w:rsid w:val="004008F5"/>
    <w:rsid w:val="0040305E"/>
    <w:rsid w:val="004049C7"/>
    <w:rsid w:val="004072E1"/>
    <w:rsid w:val="00407E71"/>
    <w:rsid w:val="00411309"/>
    <w:rsid w:val="004131CD"/>
    <w:rsid w:val="00414CEA"/>
    <w:rsid w:val="00416CB5"/>
    <w:rsid w:val="004206C8"/>
    <w:rsid w:val="00421C46"/>
    <w:rsid w:val="00423800"/>
    <w:rsid w:val="00423D5A"/>
    <w:rsid w:val="00427B13"/>
    <w:rsid w:val="00430FD6"/>
    <w:rsid w:val="00432DFB"/>
    <w:rsid w:val="004354C5"/>
    <w:rsid w:val="004361FA"/>
    <w:rsid w:val="00436C18"/>
    <w:rsid w:val="00437BB2"/>
    <w:rsid w:val="00440BD3"/>
    <w:rsid w:val="00442B4D"/>
    <w:rsid w:val="0044342C"/>
    <w:rsid w:val="004463E5"/>
    <w:rsid w:val="00446716"/>
    <w:rsid w:val="00446731"/>
    <w:rsid w:val="00447585"/>
    <w:rsid w:val="004510DA"/>
    <w:rsid w:val="00451A12"/>
    <w:rsid w:val="00453220"/>
    <w:rsid w:val="00453ED0"/>
    <w:rsid w:val="004576FA"/>
    <w:rsid w:val="004605D3"/>
    <w:rsid w:val="00460756"/>
    <w:rsid w:val="00461C7E"/>
    <w:rsid w:val="00462055"/>
    <w:rsid w:val="0046226B"/>
    <w:rsid w:val="00464B08"/>
    <w:rsid w:val="00464EF2"/>
    <w:rsid w:val="00467E05"/>
    <w:rsid w:val="004739BB"/>
    <w:rsid w:val="00475085"/>
    <w:rsid w:val="00481310"/>
    <w:rsid w:val="00483534"/>
    <w:rsid w:val="0048387A"/>
    <w:rsid w:val="004855EB"/>
    <w:rsid w:val="0048582B"/>
    <w:rsid w:val="00485D35"/>
    <w:rsid w:val="00496ABB"/>
    <w:rsid w:val="004971E2"/>
    <w:rsid w:val="004A2438"/>
    <w:rsid w:val="004A56C4"/>
    <w:rsid w:val="004A6FE7"/>
    <w:rsid w:val="004B3281"/>
    <w:rsid w:val="004B492E"/>
    <w:rsid w:val="004B54BD"/>
    <w:rsid w:val="004B5857"/>
    <w:rsid w:val="004C5A55"/>
    <w:rsid w:val="004C742E"/>
    <w:rsid w:val="004D153A"/>
    <w:rsid w:val="004D2BB1"/>
    <w:rsid w:val="004D6170"/>
    <w:rsid w:val="004E0779"/>
    <w:rsid w:val="004E2675"/>
    <w:rsid w:val="004E27D3"/>
    <w:rsid w:val="004E3743"/>
    <w:rsid w:val="004E3CB9"/>
    <w:rsid w:val="004E3DE7"/>
    <w:rsid w:val="004E480B"/>
    <w:rsid w:val="004E7D26"/>
    <w:rsid w:val="004F1D46"/>
    <w:rsid w:val="004F231C"/>
    <w:rsid w:val="004F2C96"/>
    <w:rsid w:val="004F30E7"/>
    <w:rsid w:val="004F4E7B"/>
    <w:rsid w:val="004F6704"/>
    <w:rsid w:val="004F6827"/>
    <w:rsid w:val="004F715D"/>
    <w:rsid w:val="00501C0A"/>
    <w:rsid w:val="0050412A"/>
    <w:rsid w:val="00504E24"/>
    <w:rsid w:val="005104DF"/>
    <w:rsid w:val="00513455"/>
    <w:rsid w:val="00517917"/>
    <w:rsid w:val="00520492"/>
    <w:rsid w:val="005238EF"/>
    <w:rsid w:val="00523EC0"/>
    <w:rsid w:val="00524E09"/>
    <w:rsid w:val="00526E1C"/>
    <w:rsid w:val="005270C4"/>
    <w:rsid w:val="00527474"/>
    <w:rsid w:val="00531E55"/>
    <w:rsid w:val="00533429"/>
    <w:rsid w:val="005349F0"/>
    <w:rsid w:val="00534DC5"/>
    <w:rsid w:val="00545133"/>
    <w:rsid w:val="005451EA"/>
    <w:rsid w:val="0054728D"/>
    <w:rsid w:val="005536D5"/>
    <w:rsid w:val="00553C5E"/>
    <w:rsid w:val="00555A58"/>
    <w:rsid w:val="005567C8"/>
    <w:rsid w:val="00557A18"/>
    <w:rsid w:val="00560C50"/>
    <w:rsid w:val="005622EE"/>
    <w:rsid w:val="005647AA"/>
    <w:rsid w:val="00565076"/>
    <w:rsid w:val="00565E16"/>
    <w:rsid w:val="00566380"/>
    <w:rsid w:val="005700FF"/>
    <w:rsid w:val="005758DE"/>
    <w:rsid w:val="00582E78"/>
    <w:rsid w:val="0058546D"/>
    <w:rsid w:val="00587AB8"/>
    <w:rsid w:val="005928D8"/>
    <w:rsid w:val="00592B4E"/>
    <w:rsid w:val="005933BD"/>
    <w:rsid w:val="00594E9D"/>
    <w:rsid w:val="00594FFB"/>
    <w:rsid w:val="005950C9"/>
    <w:rsid w:val="005A1E8C"/>
    <w:rsid w:val="005A1FE6"/>
    <w:rsid w:val="005A323D"/>
    <w:rsid w:val="005A6A50"/>
    <w:rsid w:val="005A759E"/>
    <w:rsid w:val="005B0DD8"/>
    <w:rsid w:val="005B1386"/>
    <w:rsid w:val="005B1427"/>
    <w:rsid w:val="005B25E8"/>
    <w:rsid w:val="005B65AC"/>
    <w:rsid w:val="005B663B"/>
    <w:rsid w:val="005B710C"/>
    <w:rsid w:val="005B74CD"/>
    <w:rsid w:val="005C38C9"/>
    <w:rsid w:val="005C3F08"/>
    <w:rsid w:val="005D1C8C"/>
    <w:rsid w:val="005D3E91"/>
    <w:rsid w:val="005D5BF3"/>
    <w:rsid w:val="005D70FD"/>
    <w:rsid w:val="005D7420"/>
    <w:rsid w:val="005D761D"/>
    <w:rsid w:val="005D7BCD"/>
    <w:rsid w:val="005E153C"/>
    <w:rsid w:val="005E2EAB"/>
    <w:rsid w:val="005E4DEA"/>
    <w:rsid w:val="005E7A0A"/>
    <w:rsid w:val="005F2B0E"/>
    <w:rsid w:val="005F2B1D"/>
    <w:rsid w:val="005F3FF8"/>
    <w:rsid w:val="005F5931"/>
    <w:rsid w:val="006000FE"/>
    <w:rsid w:val="006002FF"/>
    <w:rsid w:val="00600911"/>
    <w:rsid w:val="0060144D"/>
    <w:rsid w:val="00601D76"/>
    <w:rsid w:val="0060305D"/>
    <w:rsid w:val="00603894"/>
    <w:rsid w:val="00612302"/>
    <w:rsid w:val="00615728"/>
    <w:rsid w:val="00615FE3"/>
    <w:rsid w:val="00620174"/>
    <w:rsid w:val="006237A3"/>
    <w:rsid w:val="00625155"/>
    <w:rsid w:val="00625C0E"/>
    <w:rsid w:val="00626C5D"/>
    <w:rsid w:val="006309C3"/>
    <w:rsid w:val="006310F6"/>
    <w:rsid w:val="0063234B"/>
    <w:rsid w:val="00632D2B"/>
    <w:rsid w:val="006358B3"/>
    <w:rsid w:val="00637EEB"/>
    <w:rsid w:val="006402E7"/>
    <w:rsid w:val="00640606"/>
    <w:rsid w:val="006509E7"/>
    <w:rsid w:val="00652BF0"/>
    <w:rsid w:val="00653034"/>
    <w:rsid w:val="006537AF"/>
    <w:rsid w:val="00653F35"/>
    <w:rsid w:val="00654DFD"/>
    <w:rsid w:val="006559CF"/>
    <w:rsid w:val="00660BB9"/>
    <w:rsid w:val="006632C0"/>
    <w:rsid w:val="00663EB7"/>
    <w:rsid w:val="00665442"/>
    <w:rsid w:val="0066597C"/>
    <w:rsid w:val="00665F9F"/>
    <w:rsid w:val="00666267"/>
    <w:rsid w:val="006670D2"/>
    <w:rsid w:val="00671E40"/>
    <w:rsid w:val="006749BD"/>
    <w:rsid w:val="00681290"/>
    <w:rsid w:val="00682069"/>
    <w:rsid w:val="0068307A"/>
    <w:rsid w:val="00691A92"/>
    <w:rsid w:val="00692133"/>
    <w:rsid w:val="00692D37"/>
    <w:rsid w:val="006946D0"/>
    <w:rsid w:val="0069596E"/>
    <w:rsid w:val="0069606A"/>
    <w:rsid w:val="006967A0"/>
    <w:rsid w:val="006A1AF9"/>
    <w:rsid w:val="006A600F"/>
    <w:rsid w:val="006B4DB8"/>
    <w:rsid w:val="006B52D6"/>
    <w:rsid w:val="006B55BF"/>
    <w:rsid w:val="006B5F7B"/>
    <w:rsid w:val="006C148F"/>
    <w:rsid w:val="006C2F73"/>
    <w:rsid w:val="006C54D6"/>
    <w:rsid w:val="006C6084"/>
    <w:rsid w:val="006D0AB4"/>
    <w:rsid w:val="006E065A"/>
    <w:rsid w:val="006E18D2"/>
    <w:rsid w:val="006E21E2"/>
    <w:rsid w:val="006E49BD"/>
    <w:rsid w:val="006E5416"/>
    <w:rsid w:val="006F4159"/>
    <w:rsid w:val="006F7276"/>
    <w:rsid w:val="006F7398"/>
    <w:rsid w:val="007002EB"/>
    <w:rsid w:val="00702341"/>
    <w:rsid w:val="00703515"/>
    <w:rsid w:val="0070626D"/>
    <w:rsid w:val="00706E4C"/>
    <w:rsid w:val="007139F2"/>
    <w:rsid w:val="00714DC5"/>
    <w:rsid w:val="00732498"/>
    <w:rsid w:val="0073361E"/>
    <w:rsid w:val="0073717F"/>
    <w:rsid w:val="00737532"/>
    <w:rsid w:val="00741152"/>
    <w:rsid w:val="00744F6C"/>
    <w:rsid w:val="00750A6A"/>
    <w:rsid w:val="00752BF5"/>
    <w:rsid w:val="00761E2D"/>
    <w:rsid w:val="00762098"/>
    <w:rsid w:val="00762D9C"/>
    <w:rsid w:val="007640CD"/>
    <w:rsid w:val="00767B85"/>
    <w:rsid w:val="00767D2B"/>
    <w:rsid w:val="00773AE7"/>
    <w:rsid w:val="00773E6A"/>
    <w:rsid w:val="00774A4F"/>
    <w:rsid w:val="00775754"/>
    <w:rsid w:val="0078084F"/>
    <w:rsid w:val="007823E9"/>
    <w:rsid w:val="00782810"/>
    <w:rsid w:val="0078395A"/>
    <w:rsid w:val="00785DA0"/>
    <w:rsid w:val="007878DC"/>
    <w:rsid w:val="00787AD3"/>
    <w:rsid w:val="00787FF5"/>
    <w:rsid w:val="00792765"/>
    <w:rsid w:val="00792A0C"/>
    <w:rsid w:val="00793487"/>
    <w:rsid w:val="00794922"/>
    <w:rsid w:val="0079530C"/>
    <w:rsid w:val="007955E2"/>
    <w:rsid w:val="00796297"/>
    <w:rsid w:val="007A51D6"/>
    <w:rsid w:val="007A51EC"/>
    <w:rsid w:val="007A6271"/>
    <w:rsid w:val="007A67C5"/>
    <w:rsid w:val="007A77EC"/>
    <w:rsid w:val="007B168C"/>
    <w:rsid w:val="007B1D31"/>
    <w:rsid w:val="007B256B"/>
    <w:rsid w:val="007B37ED"/>
    <w:rsid w:val="007B50E4"/>
    <w:rsid w:val="007B660C"/>
    <w:rsid w:val="007B7887"/>
    <w:rsid w:val="007B7C7A"/>
    <w:rsid w:val="007C1B4D"/>
    <w:rsid w:val="007C2819"/>
    <w:rsid w:val="007C6428"/>
    <w:rsid w:val="007D02C3"/>
    <w:rsid w:val="007D1BC6"/>
    <w:rsid w:val="007D230C"/>
    <w:rsid w:val="007D6185"/>
    <w:rsid w:val="007D6768"/>
    <w:rsid w:val="007E06A9"/>
    <w:rsid w:val="007E0AC0"/>
    <w:rsid w:val="007E0ADD"/>
    <w:rsid w:val="007E2D9D"/>
    <w:rsid w:val="007E3BF1"/>
    <w:rsid w:val="007E7F75"/>
    <w:rsid w:val="007F2545"/>
    <w:rsid w:val="007F71BB"/>
    <w:rsid w:val="007F72D3"/>
    <w:rsid w:val="008001EF"/>
    <w:rsid w:val="00800E7D"/>
    <w:rsid w:val="00801C53"/>
    <w:rsid w:val="00803AD9"/>
    <w:rsid w:val="00803B06"/>
    <w:rsid w:val="00804F38"/>
    <w:rsid w:val="0080527D"/>
    <w:rsid w:val="00805EB8"/>
    <w:rsid w:val="00806487"/>
    <w:rsid w:val="00807084"/>
    <w:rsid w:val="00807BCD"/>
    <w:rsid w:val="00810BBF"/>
    <w:rsid w:val="00810F18"/>
    <w:rsid w:val="00814EC4"/>
    <w:rsid w:val="00821945"/>
    <w:rsid w:val="00826B9F"/>
    <w:rsid w:val="00826FC8"/>
    <w:rsid w:val="00830B2C"/>
    <w:rsid w:val="0083168F"/>
    <w:rsid w:val="00831AE6"/>
    <w:rsid w:val="008341EB"/>
    <w:rsid w:val="008351DA"/>
    <w:rsid w:val="00837B8A"/>
    <w:rsid w:val="00841205"/>
    <w:rsid w:val="00844023"/>
    <w:rsid w:val="00845C5A"/>
    <w:rsid w:val="00846003"/>
    <w:rsid w:val="0084738C"/>
    <w:rsid w:val="00850268"/>
    <w:rsid w:val="00851AEE"/>
    <w:rsid w:val="00852148"/>
    <w:rsid w:val="0085425B"/>
    <w:rsid w:val="00854BA1"/>
    <w:rsid w:val="008618B6"/>
    <w:rsid w:val="00864A5D"/>
    <w:rsid w:val="0086552D"/>
    <w:rsid w:val="00870FA2"/>
    <w:rsid w:val="008735CA"/>
    <w:rsid w:val="008739B2"/>
    <w:rsid w:val="008753DD"/>
    <w:rsid w:val="0087727A"/>
    <w:rsid w:val="00881CAF"/>
    <w:rsid w:val="00883377"/>
    <w:rsid w:val="0088508B"/>
    <w:rsid w:val="00890DF9"/>
    <w:rsid w:val="008955E8"/>
    <w:rsid w:val="0089602C"/>
    <w:rsid w:val="008A09E2"/>
    <w:rsid w:val="008A0ACE"/>
    <w:rsid w:val="008A34C6"/>
    <w:rsid w:val="008A5A21"/>
    <w:rsid w:val="008B0A33"/>
    <w:rsid w:val="008B0BAE"/>
    <w:rsid w:val="008B20F6"/>
    <w:rsid w:val="008B2BA9"/>
    <w:rsid w:val="008B41A5"/>
    <w:rsid w:val="008B4AEB"/>
    <w:rsid w:val="008C0E96"/>
    <w:rsid w:val="008C1594"/>
    <w:rsid w:val="008C1D63"/>
    <w:rsid w:val="008D44A7"/>
    <w:rsid w:val="008D65A3"/>
    <w:rsid w:val="008D6671"/>
    <w:rsid w:val="008D754A"/>
    <w:rsid w:val="008E0513"/>
    <w:rsid w:val="008E0A58"/>
    <w:rsid w:val="008E0FAF"/>
    <w:rsid w:val="008E3129"/>
    <w:rsid w:val="008E5777"/>
    <w:rsid w:val="008E6369"/>
    <w:rsid w:val="008E65B8"/>
    <w:rsid w:val="008E7C2F"/>
    <w:rsid w:val="008E7F14"/>
    <w:rsid w:val="008F075A"/>
    <w:rsid w:val="008F368A"/>
    <w:rsid w:val="008F53B1"/>
    <w:rsid w:val="009016FC"/>
    <w:rsid w:val="0090248F"/>
    <w:rsid w:val="00903725"/>
    <w:rsid w:val="00903BC9"/>
    <w:rsid w:val="00905300"/>
    <w:rsid w:val="009107BE"/>
    <w:rsid w:val="00911979"/>
    <w:rsid w:val="00911C03"/>
    <w:rsid w:val="00911C81"/>
    <w:rsid w:val="009153CF"/>
    <w:rsid w:val="00917582"/>
    <w:rsid w:val="0092074D"/>
    <w:rsid w:val="009212DC"/>
    <w:rsid w:val="00923CED"/>
    <w:rsid w:val="00926B96"/>
    <w:rsid w:val="00932C4A"/>
    <w:rsid w:val="009336C6"/>
    <w:rsid w:val="00933E04"/>
    <w:rsid w:val="009412E3"/>
    <w:rsid w:val="00943068"/>
    <w:rsid w:val="00943601"/>
    <w:rsid w:val="00944A90"/>
    <w:rsid w:val="00946311"/>
    <w:rsid w:val="00946A97"/>
    <w:rsid w:val="00950604"/>
    <w:rsid w:val="00956C6F"/>
    <w:rsid w:val="00957748"/>
    <w:rsid w:val="00960087"/>
    <w:rsid w:val="0096500A"/>
    <w:rsid w:val="00966881"/>
    <w:rsid w:val="00970588"/>
    <w:rsid w:val="0097088D"/>
    <w:rsid w:val="00970E52"/>
    <w:rsid w:val="00971C10"/>
    <w:rsid w:val="009736A4"/>
    <w:rsid w:val="009764F5"/>
    <w:rsid w:val="00980B24"/>
    <w:rsid w:val="00981DA2"/>
    <w:rsid w:val="009822B9"/>
    <w:rsid w:val="009841E4"/>
    <w:rsid w:val="0099033B"/>
    <w:rsid w:val="009913B8"/>
    <w:rsid w:val="009A3BF3"/>
    <w:rsid w:val="009B1562"/>
    <w:rsid w:val="009B270B"/>
    <w:rsid w:val="009B6640"/>
    <w:rsid w:val="009C039F"/>
    <w:rsid w:val="009C278C"/>
    <w:rsid w:val="009C2FA7"/>
    <w:rsid w:val="009C379E"/>
    <w:rsid w:val="009C3EC1"/>
    <w:rsid w:val="009C46F3"/>
    <w:rsid w:val="009C4E69"/>
    <w:rsid w:val="009C578C"/>
    <w:rsid w:val="009C679F"/>
    <w:rsid w:val="009D280F"/>
    <w:rsid w:val="009D6278"/>
    <w:rsid w:val="009D65C2"/>
    <w:rsid w:val="009D6864"/>
    <w:rsid w:val="009D69D2"/>
    <w:rsid w:val="009D75AF"/>
    <w:rsid w:val="009D7B5E"/>
    <w:rsid w:val="009E1A05"/>
    <w:rsid w:val="009E31FB"/>
    <w:rsid w:val="009E77FF"/>
    <w:rsid w:val="009F30DB"/>
    <w:rsid w:val="009F7748"/>
    <w:rsid w:val="00A00A0E"/>
    <w:rsid w:val="00A0432B"/>
    <w:rsid w:val="00A04AF0"/>
    <w:rsid w:val="00A060A1"/>
    <w:rsid w:val="00A10A5F"/>
    <w:rsid w:val="00A10BB3"/>
    <w:rsid w:val="00A12F75"/>
    <w:rsid w:val="00A20B72"/>
    <w:rsid w:val="00A21918"/>
    <w:rsid w:val="00A25917"/>
    <w:rsid w:val="00A2621D"/>
    <w:rsid w:val="00A27046"/>
    <w:rsid w:val="00A271DA"/>
    <w:rsid w:val="00A272EF"/>
    <w:rsid w:val="00A27B85"/>
    <w:rsid w:val="00A34D47"/>
    <w:rsid w:val="00A34F8F"/>
    <w:rsid w:val="00A350B6"/>
    <w:rsid w:val="00A37D48"/>
    <w:rsid w:val="00A41328"/>
    <w:rsid w:val="00A4175F"/>
    <w:rsid w:val="00A4186F"/>
    <w:rsid w:val="00A42091"/>
    <w:rsid w:val="00A464DE"/>
    <w:rsid w:val="00A47EF0"/>
    <w:rsid w:val="00A504D1"/>
    <w:rsid w:val="00A50E3F"/>
    <w:rsid w:val="00A511A0"/>
    <w:rsid w:val="00A51AC9"/>
    <w:rsid w:val="00A532B8"/>
    <w:rsid w:val="00A537FE"/>
    <w:rsid w:val="00A54FAC"/>
    <w:rsid w:val="00A55262"/>
    <w:rsid w:val="00A55634"/>
    <w:rsid w:val="00A61F44"/>
    <w:rsid w:val="00A6348F"/>
    <w:rsid w:val="00A63D7E"/>
    <w:rsid w:val="00A64151"/>
    <w:rsid w:val="00A64A5B"/>
    <w:rsid w:val="00A65E9E"/>
    <w:rsid w:val="00A675D2"/>
    <w:rsid w:val="00A703F5"/>
    <w:rsid w:val="00A70BAF"/>
    <w:rsid w:val="00A715B3"/>
    <w:rsid w:val="00A7483F"/>
    <w:rsid w:val="00A75860"/>
    <w:rsid w:val="00A759FD"/>
    <w:rsid w:val="00A77571"/>
    <w:rsid w:val="00A80525"/>
    <w:rsid w:val="00A83B72"/>
    <w:rsid w:val="00A8515E"/>
    <w:rsid w:val="00A9057E"/>
    <w:rsid w:val="00A909A9"/>
    <w:rsid w:val="00A945C2"/>
    <w:rsid w:val="00A95AAA"/>
    <w:rsid w:val="00A974E7"/>
    <w:rsid w:val="00AA00F6"/>
    <w:rsid w:val="00AA11B2"/>
    <w:rsid w:val="00AA1AA9"/>
    <w:rsid w:val="00AA200F"/>
    <w:rsid w:val="00AA3F04"/>
    <w:rsid w:val="00AA461F"/>
    <w:rsid w:val="00AB0C83"/>
    <w:rsid w:val="00AB3A2A"/>
    <w:rsid w:val="00AB5C87"/>
    <w:rsid w:val="00AB7298"/>
    <w:rsid w:val="00AB7595"/>
    <w:rsid w:val="00AC1DB2"/>
    <w:rsid w:val="00AC30F7"/>
    <w:rsid w:val="00AC345E"/>
    <w:rsid w:val="00AC3886"/>
    <w:rsid w:val="00AC411C"/>
    <w:rsid w:val="00AC45CE"/>
    <w:rsid w:val="00AC4A32"/>
    <w:rsid w:val="00AC50E7"/>
    <w:rsid w:val="00AC6A0D"/>
    <w:rsid w:val="00AC7315"/>
    <w:rsid w:val="00AD1DB8"/>
    <w:rsid w:val="00AD379E"/>
    <w:rsid w:val="00AD77BC"/>
    <w:rsid w:val="00AE101F"/>
    <w:rsid w:val="00AE41B8"/>
    <w:rsid w:val="00AE472F"/>
    <w:rsid w:val="00AE4BD3"/>
    <w:rsid w:val="00AE52BB"/>
    <w:rsid w:val="00AE6509"/>
    <w:rsid w:val="00AE73D1"/>
    <w:rsid w:val="00AF1FC0"/>
    <w:rsid w:val="00AF5594"/>
    <w:rsid w:val="00AF7BD8"/>
    <w:rsid w:val="00AF7D17"/>
    <w:rsid w:val="00B003ED"/>
    <w:rsid w:val="00B01D18"/>
    <w:rsid w:val="00B02660"/>
    <w:rsid w:val="00B036D5"/>
    <w:rsid w:val="00B03E65"/>
    <w:rsid w:val="00B041BD"/>
    <w:rsid w:val="00B04842"/>
    <w:rsid w:val="00B04D5F"/>
    <w:rsid w:val="00B0518D"/>
    <w:rsid w:val="00B07A40"/>
    <w:rsid w:val="00B10531"/>
    <w:rsid w:val="00B11F40"/>
    <w:rsid w:val="00B149F7"/>
    <w:rsid w:val="00B14DE4"/>
    <w:rsid w:val="00B176B1"/>
    <w:rsid w:val="00B20251"/>
    <w:rsid w:val="00B20A6B"/>
    <w:rsid w:val="00B22387"/>
    <w:rsid w:val="00B23A30"/>
    <w:rsid w:val="00B24135"/>
    <w:rsid w:val="00B2669E"/>
    <w:rsid w:val="00B27467"/>
    <w:rsid w:val="00B27D59"/>
    <w:rsid w:val="00B30AA8"/>
    <w:rsid w:val="00B30F98"/>
    <w:rsid w:val="00B32698"/>
    <w:rsid w:val="00B340D8"/>
    <w:rsid w:val="00B34F1F"/>
    <w:rsid w:val="00B361F9"/>
    <w:rsid w:val="00B36E65"/>
    <w:rsid w:val="00B42699"/>
    <w:rsid w:val="00B436C4"/>
    <w:rsid w:val="00B4541A"/>
    <w:rsid w:val="00B50CDA"/>
    <w:rsid w:val="00B56208"/>
    <w:rsid w:val="00B577FE"/>
    <w:rsid w:val="00B60A16"/>
    <w:rsid w:val="00B63AB5"/>
    <w:rsid w:val="00B63EB2"/>
    <w:rsid w:val="00B64761"/>
    <w:rsid w:val="00B66BB1"/>
    <w:rsid w:val="00B7018C"/>
    <w:rsid w:val="00B70F24"/>
    <w:rsid w:val="00B71868"/>
    <w:rsid w:val="00B755EA"/>
    <w:rsid w:val="00B80179"/>
    <w:rsid w:val="00B81CD2"/>
    <w:rsid w:val="00B85574"/>
    <w:rsid w:val="00B85812"/>
    <w:rsid w:val="00B859F1"/>
    <w:rsid w:val="00B8611F"/>
    <w:rsid w:val="00B94483"/>
    <w:rsid w:val="00B964BA"/>
    <w:rsid w:val="00BA0C05"/>
    <w:rsid w:val="00BA176D"/>
    <w:rsid w:val="00BA3D6A"/>
    <w:rsid w:val="00BA63F4"/>
    <w:rsid w:val="00BB0B38"/>
    <w:rsid w:val="00BB1BD7"/>
    <w:rsid w:val="00BB5121"/>
    <w:rsid w:val="00BC0EDF"/>
    <w:rsid w:val="00BD11B2"/>
    <w:rsid w:val="00BD1D4A"/>
    <w:rsid w:val="00BD23E0"/>
    <w:rsid w:val="00BD36B7"/>
    <w:rsid w:val="00BD5E23"/>
    <w:rsid w:val="00BD7150"/>
    <w:rsid w:val="00BE09DD"/>
    <w:rsid w:val="00BE1245"/>
    <w:rsid w:val="00BE267E"/>
    <w:rsid w:val="00BE3FB9"/>
    <w:rsid w:val="00BE433D"/>
    <w:rsid w:val="00BE7623"/>
    <w:rsid w:val="00BF007F"/>
    <w:rsid w:val="00BF062C"/>
    <w:rsid w:val="00BF15E4"/>
    <w:rsid w:val="00BF33EB"/>
    <w:rsid w:val="00BF3A10"/>
    <w:rsid w:val="00BF4ECD"/>
    <w:rsid w:val="00BF75A9"/>
    <w:rsid w:val="00C03118"/>
    <w:rsid w:val="00C07269"/>
    <w:rsid w:val="00C15BA4"/>
    <w:rsid w:val="00C1649E"/>
    <w:rsid w:val="00C206F2"/>
    <w:rsid w:val="00C22972"/>
    <w:rsid w:val="00C23290"/>
    <w:rsid w:val="00C2660A"/>
    <w:rsid w:val="00C2672E"/>
    <w:rsid w:val="00C26FAE"/>
    <w:rsid w:val="00C27CB3"/>
    <w:rsid w:val="00C302D3"/>
    <w:rsid w:val="00C3033B"/>
    <w:rsid w:val="00C33C17"/>
    <w:rsid w:val="00C34519"/>
    <w:rsid w:val="00C3498F"/>
    <w:rsid w:val="00C35CF4"/>
    <w:rsid w:val="00C4276E"/>
    <w:rsid w:val="00C4335C"/>
    <w:rsid w:val="00C4382D"/>
    <w:rsid w:val="00C4597D"/>
    <w:rsid w:val="00C473F9"/>
    <w:rsid w:val="00C47A10"/>
    <w:rsid w:val="00C52215"/>
    <w:rsid w:val="00C5307E"/>
    <w:rsid w:val="00C53A4E"/>
    <w:rsid w:val="00C54B1A"/>
    <w:rsid w:val="00C57C28"/>
    <w:rsid w:val="00C60DA6"/>
    <w:rsid w:val="00C62922"/>
    <w:rsid w:val="00C63478"/>
    <w:rsid w:val="00C640BB"/>
    <w:rsid w:val="00C65739"/>
    <w:rsid w:val="00C65C50"/>
    <w:rsid w:val="00C65F2D"/>
    <w:rsid w:val="00C70616"/>
    <w:rsid w:val="00C72FF2"/>
    <w:rsid w:val="00C74D5A"/>
    <w:rsid w:val="00C757EC"/>
    <w:rsid w:val="00C7721A"/>
    <w:rsid w:val="00C8018B"/>
    <w:rsid w:val="00C8623F"/>
    <w:rsid w:val="00C86A3F"/>
    <w:rsid w:val="00C87BC9"/>
    <w:rsid w:val="00C91477"/>
    <w:rsid w:val="00C91632"/>
    <w:rsid w:val="00C92DDC"/>
    <w:rsid w:val="00C96480"/>
    <w:rsid w:val="00C96610"/>
    <w:rsid w:val="00C96CBD"/>
    <w:rsid w:val="00CA02FA"/>
    <w:rsid w:val="00CA0FA0"/>
    <w:rsid w:val="00CA3EF9"/>
    <w:rsid w:val="00CA5036"/>
    <w:rsid w:val="00CA5C53"/>
    <w:rsid w:val="00CA6BF7"/>
    <w:rsid w:val="00CB0D71"/>
    <w:rsid w:val="00CB15F4"/>
    <w:rsid w:val="00CB5E46"/>
    <w:rsid w:val="00CC0B64"/>
    <w:rsid w:val="00CC39E3"/>
    <w:rsid w:val="00CC7918"/>
    <w:rsid w:val="00CD3A47"/>
    <w:rsid w:val="00CD3BC8"/>
    <w:rsid w:val="00CD5273"/>
    <w:rsid w:val="00CD5FEC"/>
    <w:rsid w:val="00CE7575"/>
    <w:rsid w:val="00CF0833"/>
    <w:rsid w:val="00CF173B"/>
    <w:rsid w:val="00CF3C84"/>
    <w:rsid w:val="00CF403A"/>
    <w:rsid w:val="00CF7C71"/>
    <w:rsid w:val="00D002D0"/>
    <w:rsid w:val="00D0123A"/>
    <w:rsid w:val="00D02839"/>
    <w:rsid w:val="00D10293"/>
    <w:rsid w:val="00D115E7"/>
    <w:rsid w:val="00D14D6D"/>
    <w:rsid w:val="00D2170C"/>
    <w:rsid w:val="00D220C0"/>
    <w:rsid w:val="00D228A8"/>
    <w:rsid w:val="00D245A5"/>
    <w:rsid w:val="00D26C03"/>
    <w:rsid w:val="00D31DB3"/>
    <w:rsid w:val="00D321A0"/>
    <w:rsid w:val="00D33E55"/>
    <w:rsid w:val="00D36CA8"/>
    <w:rsid w:val="00D402B0"/>
    <w:rsid w:val="00D403BD"/>
    <w:rsid w:val="00D417DB"/>
    <w:rsid w:val="00D42987"/>
    <w:rsid w:val="00D46527"/>
    <w:rsid w:val="00D475DB"/>
    <w:rsid w:val="00D47FEB"/>
    <w:rsid w:val="00D508D5"/>
    <w:rsid w:val="00D50E19"/>
    <w:rsid w:val="00D52931"/>
    <w:rsid w:val="00D5550A"/>
    <w:rsid w:val="00D56173"/>
    <w:rsid w:val="00D5655B"/>
    <w:rsid w:val="00D568C3"/>
    <w:rsid w:val="00D56A78"/>
    <w:rsid w:val="00D56E26"/>
    <w:rsid w:val="00D6043F"/>
    <w:rsid w:val="00D60E06"/>
    <w:rsid w:val="00D6220B"/>
    <w:rsid w:val="00D631C1"/>
    <w:rsid w:val="00D6401A"/>
    <w:rsid w:val="00D66043"/>
    <w:rsid w:val="00D66E91"/>
    <w:rsid w:val="00D66F6C"/>
    <w:rsid w:val="00D71363"/>
    <w:rsid w:val="00D73DE6"/>
    <w:rsid w:val="00D73EB6"/>
    <w:rsid w:val="00D75279"/>
    <w:rsid w:val="00D75406"/>
    <w:rsid w:val="00D842A8"/>
    <w:rsid w:val="00D84917"/>
    <w:rsid w:val="00D85388"/>
    <w:rsid w:val="00D87A5F"/>
    <w:rsid w:val="00D922FC"/>
    <w:rsid w:val="00D92464"/>
    <w:rsid w:val="00D95F58"/>
    <w:rsid w:val="00DA0049"/>
    <w:rsid w:val="00DA02D5"/>
    <w:rsid w:val="00DA1694"/>
    <w:rsid w:val="00DA1CB9"/>
    <w:rsid w:val="00DA34C9"/>
    <w:rsid w:val="00DA35D8"/>
    <w:rsid w:val="00DA4B28"/>
    <w:rsid w:val="00DA697A"/>
    <w:rsid w:val="00DB3E1D"/>
    <w:rsid w:val="00DC00A4"/>
    <w:rsid w:val="00DC329B"/>
    <w:rsid w:val="00DC4653"/>
    <w:rsid w:val="00DC5FAF"/>
    <w:rsid w:val="00DC6401"/>
    <w:rsid w:val="00DD0D8B"/>
    <w:rsid w:val="00DD2F38"/>
    <w:rsid w:val="00DD3314"/>
    <w:rsid w:val="00DD48B8"/>
    <w:rsid w:val="00DD6BD6"/>
    <w:rsid w:val="00DE2446"/>
    <w:rsid w:val="00DE27F1"/>
    <w:rsid w:val="00DE2E04"/>
    <w:rsid w:val="00DE3A85"/>
    <w:rsid w:val="00DE6F81"/>
    <w:rsid w:val="00DE7707"/>
    <w:rsid w:val="00DF1707"/>
    <w:rsid w:val="00DF49E4"/>
    <w:rsid w:val="00DF4EF8"/>
    <w:rsid w:val="00DF6810"/>
    <w:rsid w:val="00DF6D74"/>
    <w:rsid w:val="00E00C0D"/>
    <w:rsid w:val="00E0273F"/>
    <w:rsid w:val="00E02CB3"/>
    <w:rsid w:val="00E03C6F"/>
    <w:rsid w:val="00E04773"/>
    <w:rsid w:val="00E060D4"/>
    <w:rsid w:val="00E06EE2"/>
    <w:rsid w:val="00E107F0"/>
    <w:rsid w:val="00E10924"/>
    <w:rsid w:val="00E12809"/>
    <w:rsid w:val="00E1359F"/>
    <w:rsid w:val="00E176DA"/>
    <w:rsid w:val="00E2162A"/>
    <w:rsid w:val="00E25E37"/>
    <w:rsid w:val="00E26118"/>
    <w:rsid w:val="00E3465A"/>
    <w:rsid w:val="00E3694F"/>
    <w:rsid w:val="00E37FE1"/>
    <w:rsid w:val="00E40831"/>
    <w:rsid w:val="00E431B9"/>
    <w:rsid w:val="00E43EC4"/>
    <w:rsid w:val="00E45BA5"/>
    <w:rsid w:val="00E507FE"/>
    <w:rsid w:val="00E51D7D"/>
    <w:rsid w:val="00E52444"/>
    <w:rsid w:val="00E56DE1"/>
    <w:rsid w:val="00E56E1F"/>
    <w:rsid w:val="00E57AC5"/>
    <w:rsid w:val="00E66199"/>
    <w:rsid w:val="00E669BF"/>
    <w:rsid w:val="00E669E6"/>
    <w:rsid w:val="00E66E34"/>
    <w:rsid w:val="00E71575"/>
    <w:rsid w:val="00E72227"/>
    <w:rsid w:val="00E73037"/>
    <w:rsid w:val="00E747E2"/>
    <w:rsid w:val="00E74D92"/>
    <w:rsid w:val="00E77BAE"/>
    <w:rsid w:val="00E80BED"/>
    <w:rsid w:val="00E83FB8"/>
    <w:rsid w:val="00E8485B"/>
    <w:rsid w:val="00E90028"/>
    <w:rsid w:val="00E91396"/>
    <w:rsid w:val="00E91554"/>
    <w:rsid w:val="00E9215B"/>
    <w:rsid w:val="00E9422C"/>
    <w:rsid w:val="00E95C6F"/>
    <w:rsid w:val="00E9774A"/>
    <w:rsid w:val="00E97A56"/>
    <w:rsid w:val="00EA130A"/>
    <w:rsid w:val="00EA178A"/>
    <w:rsid w:val="00EA450C"/>
    <w:rsid w:val="00EA50CC"/>
    <w:rsid w:val="00EA62A8"/>
    <w:rsid w:val="00EB2F38"/>
    <w:rsid w:val="00EB33FE"/>
    <w:rsid w:val="00EB67B9"/>
    <w:rsid w:val="00EB6843"/>
    <w:rsid w:val="00EC3268"/>
    <w:rsid w:val="00EC4216"/>
    <w:rsid w:val="00EC6020"/>
    <w:rsid w:val="00ED557B"/>
    <w:rsid w:val="00ED5AFE"/>
    <w:rsid w:val="00EE01DC"/>
    <w:rsid w:val="00EE1787"/>
    <w:rsid w:val="00EE1A06"/>
    <w:rsid w:val="00EE3850"/>
    <w:rsid w:val="00EE6D25"/>
    <w:rsid w:val="00EE7742"/>
    <w:rsid w:val="00EE7FFA"/>
    <w:rsid w:val="00EF18C5"/>
    <w:rsid w:val="00EF4374"/>
    <w:rsid w:val="00EF4651"/>
    <w:rsid w:val="00EF6959"/>
    <w:rsid w:val="00EF7D51"/>
    <w:rsid w:val="00F004A8"/>
    <w:rsid w:val="00F008BA"/>
    <w:rsid w:val="00F02D19"/>
    <w:rsid w:val="00F1280A"/>
    <w:rsid w:val="00F15E80"/>
    <w:rsid w:val="00F163D0"/>
    <w:rsid w:val="00F16567"/>
    <w:rsid w:val="00F173F6"/>
    <w:rsid w:val="00F176D3"/>
    <w:rsid w:val="00F179B3"/>
    <w:rsid w:val="00F2005C"/>
    <w:rsid w:val="00F2159D"/>
    <w:rsid w:val="00F2477F"/>
    <w:rsid w:val="00F250E3"/>
    <w:rsid w:val="00F258CA"/>
    <w:rsid w:val="00F274E0"/>
    <w:rsid w:val="00F40791"/>
    <w:rsid w:val="00F42FD4"/>
    <w:rsid w:val="00F435BC"/>
    <w:rsid w:val="00F4788A"/>
    <w:rsid w:val="00F47F0E"/>
    <w:rsid w:val="00F51FE2"/>
    <w:rsid w:val="00F526BB"/>
    <w:rsid w:val="00F55461"/>
    <w:rsid w:val="00F564AD"/>
    <w:rsid w:val="00F56F3E"/>
    <w:rsid w:val="00F57200"/>
    <w:rsid w:val="00F604E2"/>
    <w:rsid w:val="00F60E8B"/>
    <w:rsid w:val="00F62A2E"/>
    <w:rsid w:val="00F62F74"/>
    <w:rsid w:val="00F64ECA"/>
    <w:rsid w:val="00F650EF"/>
    <w:rsid w:val="00F667BD"/>
    <w:rsid w:val="00F706F7"/>
    <w:rsid w:val="00F708AD"/>
    <w:rsid w:val="00F72CFA"/>
    <w:rsid w:val="00F755E9"/>
    <w:rsid w:val="00F80137"/>
    <w:rsid w:val="00F8057A"/>
    <w:rsid w:val="00F8164F"/>
    <w:rsid w:val="00F816FE"/>
    <w:rsid w:val="00F817E8"/>
    <w:rsid w:val="00F81C38"/>
    <w:rsid w:val="00F82CA1"/>
    <w:rsid w:val="00F83336"/>
    <w:rsid w:val="00F83AA4"/>
    <w:rsid w:val="00F87A89"/>
    <w:rsid w:val="00F93BEE"/>
    <w:rsid w:val="00FA0C08"/>
    <w:rsid w:val="00FA1EC6"/>
    <w:rsid w:val="00FA5407"/>
    <w:rsid w:val="00FB00FC"/>
    <w:rsid w:val="00FB154E"/>
    <w:rsid w:val="00FC5308"/>
    <w:rsid w:val="00FC7185"/>
    <w:rsid w:val="00FC78AA"/>
    <w:rsid w:val="00FD04F3"/>
    <w:rsid w:val="00FD0939"/>
    <w:rsid w:val="00FD2558"/>
    <w:rsid w:val="00FD3AA2"/>
    <w:rsid w:val="00FD6658"/>
    <w:rsid w:val="00FD735E"/>
    <w:rsid w:val="00FD73DC"/>
    <w:rsid w:val="00FE3289"/>
    <w:rsid w:val="00FE5689"/>
    <w:rsid w:val="00FF2AEB"/>
    <w:rsid w:val="00FF4308"/>
    <w:rsid w:val="00FF45B9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Liang</cp:lastModifiedBy>
  <cp:revision>1</cp:revision>
  <dcterms:created xsi:type="dcterms:W3CDTF">2012-05-17T13:20:00Z</dcterms:created>
  <dcterms:modified xsi:type="dcterms:W3CDTF">2012-05-17T15:07:00Z</dcterms:modified>
</cp:coreProperties>
</file>