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134"/>
        <w:gridCol w:w="992"/>
        <w:gridCol w:w="1955"/>
      </w:tblGrid>
      <w:tr w:rsidR="00CA09B2" w14:paraId="722AA44F" w14:textId="77777777" w:rsidTr="00F0299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193DF3EC" w:rsidR="00CA09B2" w:rsidRPr="00C41E7B" w:rsidRDefault="00F42DC0">
            <w:pPr>
              <w:pStyle w:val="T2"/>
              <w:rPr>
                <w:lang w:val="en-US" w:eastAsia="ko-KR"/>
              </w:rPr>
            </w:pPr>
            <w:r>
              <w:rPr>
                <w:bCs/>
                <w:lang w:val="en-US" w:eastAsia="ko-KR"/>
              </w:rPr>
              <w:t>LB271 CR for CID 16310</w:t>
            </w:r>
          </w:p>
        </w:tc>
      </w:tr>
      <w:tr w:rsidR="00CA09B2" w14:paraId="1E82067E" w14:textId="77777777" w:rsidTr="00F0299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0591ECEE" w:rsidR="00CA09B2" w:rsidRPr="00EC11CB" w:rsidRDefault="00CA09B2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933EA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33EA5">
              <w:rPr>
                <w:b w:val="0"/>
                <w:sz w:val="20"/>
              </w:rPr>
              <w:t>0</w:t>
            </w:r>
            <w:r w:rsidR="00E9034C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E9034C">
              <w:rPr>
                <w:b w:val="0"/>
                <w:sz w:val="20"/>
                <w:lang w:val="en-US"/>
              </w:rPr>
              <w:t>13</w:t>
            </w:r>
          </w:p>
        </w:tc>
      </w:tr>
      <w:tr w:rsidR="00CA09B2" w14:paraId="123ADF89" w14:textId="77777777" w:rsidTr="00F0299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F0299D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44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0299D" w14:paraId="6D84515C" w14:textId="77777777" w:rsidTr="00F0299D">
        <w:trPr>
          <w:jc w:val="center"/>
        </w:trPr>
        <w:tc>
          <w:tcPr>
            <w:tcW w:w="1951" w:type="dxa"/>
            <w:vAlign w:val="center"/>
          </w:tcPr>
          <w:p w14:paraId="6550E117" w14:textId="45D591F2" w:rsidR="00F0299D" w:rsidRPr="00713896" w:rsidRDefault="003C5B1F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3C5B1F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Sunghyun</w:t>
            </w:r>
            <w:proofErr w:type="spellEnd"/>
            <w:r w:rsidRPr="003C5B1F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Hwang</w:t>
            </w:r>
          </w:p>
        </w:tc>
        <w:tc>
          <w:tcPr>
            <w:tcW w:w="3544" w:type="dxa"/>
            <w:vAlign w:val="center"/>
          </w:tcPr>
          <w:p w14:paraId="6AD8272A" w14:textId="57962479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0163611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91238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70D8A6D" w14:textId="1912C273" w:rsidR="00F0299D" w:rsidRPr="00713896" w:rsidRDefault="003C5B1F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3C5B1F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shwang@etri.re.kr</w:t>
            </w:r>
          </w:p>
        </w:tc>
      </w:tr>
      <w:tr w:rsidR="00F0299D" w14:paraId="7AA61365" w14:textId="77777777" w:rsidTr="00F0299D">
        <w:trPr>
          <w:jc w:val="center"/>
        </w:trPr>
        <w:tc>
          <w:tcPr>
            <w:tcW w:w="1951" w:type="dxa"/>
            <w:vAlign w:val="center"/>
          </w:tcPr>
          <w:p w14:paraId="0832277E" w14:textId="66D48830" w:rsidR="00F0299D" w:rsidRPr="00713896" w:rsidRDefault="003C5B1F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Kyumin</w:t>
            </w:r>
            <w:proofErr w:type="spellEnd"/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Kang</w:t>
            </w:r>
          </w:p>
        </w:tc>
        <w:tc>
          <w:tcPr>
            <w:tcW w:w="3544" w:type="dxa"/>
            <w:vAlign w:val="center"/>
          </w:tcPr>
          <w:p w14:paraId="0721C400" w14:textId="6555DE1E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3568E275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C46DA9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1AFA6FC" w14:textId="7FC81DFA" w:rsidR="00F0299D" w:rsidRPr="00713896" w:rsidRDefault="003C5B1F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3C5B1F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kmkang@etri.re.kr</w:t>
            </w:r>
          </w:p>
        </w:tc>
      </w:tr>
      <w:tr w:rsidR="00566031" w14:paraId="13999A79" w14:textId="77777777" w:rsidTr="00F0299D">
        <w:trPr>
          <w:jc w:val="center"/>
        </w:trPr>
        <w:tc>
          <w:tcPr>
            <w:tcW w:w="1951" w:type="dxa"/>
            <w:vAlign w:val="center"/>
          </w:tcPr>
          <w:p w14:paraId="62D4D5FA" w14:textId="4BC1923B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Juseong</w:t>
            </w:r>
            <w:proofErr w:type="spellEnd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Moon</w:t>
            </w:r>
          </w:p>
        </w:tc>
        <w:tc>
          <w:tcPr>
            <w:tcW w:w="3544" w:type="dxa"/>
            <w:vAlign w:val="center"/>
          </w:tcPr>
          <w:p w14:paraId="1A21C0A6" w14:textId="7F34995F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1BE85834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89B3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98B6475" w14:textId="2DF74DB1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jsmoon0211@</w:t>
            </w:r>
            <w:r w:rsidR="003C5B1F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a.</w:t>
            </w: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ut.ac.kr</w:t>
            </w:r>
          </w:p>
        </w:tc>
      </w:tr>
      <w:tr w:rsidR="00566031" w14:paraId="26555C03" w14:textId="77777777" w:rsidTr="00F0299D">
        <w:trPr>
          <w:jc w:val="center"/>
        </w:trPr>
        <w:tc>
          <w:tcPr>
            <w:tcW w:w="1951" w:type="dxa"/>
            <w:vAlign w:val="center"/>
          </w:tcPr>
          <w:p w14:paraId="02178311" w14:textId="32FB2983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 Yongho Kim</w:t>
            </w:r>
          </w:p>
        </w:tc>
        <w:tc>
          <w:tcPr>
            <w:tcW w:w="3544" w:type="dxa"/>
            <w:vAlign w:val="center"/>
          </w:tcPr>
          <w:p w14:paraId="5B0BC378" w14:textId="68746021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6D56B772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C893FD" w14:textId="5398AE26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955" w:type="dxa"/>
            <w:vAlign w:val="center"/>
          </w:tcPr>
          <w:p w14:paraId="53E22940" w14:textId="235DD1AE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ronnykim@ut.ac.kr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66386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3E4F02" w14:textId="0A85CCB1" w:rsidR="00A5553A" w:rsidRDefault="00327F0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This submission proposes to resolve</w:t>
                            </w:r>
                            <w:r w:rsidR="00875F18">
                              <w:rPr>
                                <w:lang w:val="en-US" w:eastAsia="ko-KR"/>
                              </w:rPr>
                              <w:t xml:space="preserve"> </w:t>
                            </w:r>
                            <w:r w:rsidR="00A5553A" w:rsidRPr="00B63286">
                              <w:rPr>
                                <w:lang w:val="en-US" w:eastAsia="ko-KR"/>
                              </w:rPr>
                              <w:t>CID 16310</w:t>
                            </w:r>
                          </w:p>
                          <w:p w14:paraId="40E1BBBF" w14:textId="77777777" w:rsidR="00484FEF" w:rsidRDefault="00484FE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B46D11C" w14:textId="4DBD6B18" w:rsidR="00484FEF" w:rsidRDefault="00484FE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R</w:t>
                            </w:r>
                            <w:r>
                              <w:rPr>
                                <w:lang w:val="en-US" w:eastAsia="ko-KR"/>
                              </w:rPr>
                              <w:t>0: Initial version</w:t>
                            </w:r>
                            <w:r w:rsidR="0081566D">
                              <w:rPr>
                                <w:lang w:val="en-US" w:eastAsia="ko-KR"/>
                              </w:rPr>
                              <w:t>.</w:t>
                            </w:r>
                          </w:p>
                          <w:p w14:paraId="730AE728" w14:textId="2BC205C4" w:rsidR="00611FBE" w:rsidRPr="008A6A1A" w:rsidRDefault="00611FBE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3E4F02" w14:textId="0A85CCB1" w:rsidR="00A5553A" w:rsidRDefault="00327F0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This submission proposes to resolve</w:t>
                      </w:r>
                      <w:r w:rsidR="00875F18">
                        <w:rPr>
                          <w:lang w:val="en-US" w:eastAsia="ko-KR"/>
                        </w:rPr>
                        <w:t xml:space="preserve"> </w:t>
                      </w:r>
                      <w:r w:rsidR="00A5553A" w:rsidRPr="00B63286">
                        <w:rPr>
                          <w:lang w:val="en-US" w:eastAsia="ko-KR"/>
                        </w:rPr>
                        <w:t>CID 16310</w:t>
                      </w:r>
                    </w:p>
                    <w:p w14:paraId="40E1BBBF" w14:textId="77777777" w:rsidR="00484FEF" w:rsidRDefault="00484FE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B46D11C" w14:textId="4DBD6B18" w:rsidR="00484FEF" w:rsidRDefault="00484FE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rFonts w:hint="eastAsia"/>
                          <w:lang w:val="en-US" w:eastAsia="ko-KR"/>
                        </w:rPr>
                        <w:t>R</w:t>
                      </w:r>
                      <w:r>
                        <w:rPr>
                          <w:lang w:val="en-US" w:eastAsia="ko-KR"/>
                        </w:rPr>
                        <w:t>0: Initial version</w:t>
                      </w:r>
                      <w:r w:rsidR="0081566D">
                        <w:rPr>
                          <w:lang w:val="en-US" w:eastAsia="ko-KR"/>
                        </w:rPr>
                        <w:t>.</w:t>
                      </w:r>
                    </w:p>
                    <w:p w14:paraId="730AE728" w14:textId="2BC205C4" w:rsidR="00611FBE" w:rsidRPr="008A6A1A" w:rsidRDefault="00611FBE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327F0F" w:rsidRDefault="00CA09B2" w:rsidP="004D52AF">
      <w:pPr>
        <w:rPr>
          <w:lang w:val="en-US" w:eastAsia="ko-KR"/>
        </w:rPr>
      </w:pPr>
      <w:r>
        <w:br w:type="page"/>
      </w:r>
    </w:p>
    <w:p w14:paraId="59C22CD8" w14:textId="4D18B7BE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10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5"/>
        <w:gridCol w:w="1242"/>
        <w:gridCol w:w="1199"/>
        <w:gridCol w:w="910"/>
        <w:gridCol w:w="2770"/>
        <w:gridCol w:w="1766"/>
        <w:gridCol w:w="2402"/>
      </w:tblGrid>
      <w:tr w:rsidR="00E00C45" w:rsidRPr="009D46F2" w14:paraId="3000CBB5" w14:textId="10DAE1A5" w:rsidTr="00643832">
        <w:trPr>
          <w:trHeight w:val="566"/>
        </w:trPr>
        <w:tc>
          <w:tcPr>
            <w:tcW w:w="7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7807D6" w14:textId="41252854" w:rsidR="00E00C45" w:rsidRPr="00D00B6B" w:rsidRDefault="00E00C45" w:rsidP="009D46F2">
            <w:pPr>
              <w:jc w:val="right"/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D17AC7" w14:textId="1A9F34F4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proofErr w:type="spellStart"/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C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ommeter</w:t>
            </w:r>
            <w:proofErr w:type="spellEnd"/>
          </w:p>
        </w:tc>
        <w:tc>
          <w:tcPr>
            <w:tcW w:w="11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5FFC8F" w14:textId="486EAC61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S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ubclause</w:t>
            </w:r>
          </w:p>
        </w:tc>
        <w:tc>
          <w:tcPr>
            <w:tcW w:w="9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4253B3" w14:textId="77777777" w:rsidR="00B3295F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P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age.</w:t>
            </w:r>
          </w:p>
          <w:p w14:paraId="0568D2BE" w14:textId="05C3A94B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Line</w:t>
            </w:r>
          </w:p>
        </w:tc>
        <w:tc>
          <w:tcPr>
            <w:tcW w:w="27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697FDE" w14:textId="685705BB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C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omment</w:t>
            </w:r>
          </w:p>
        </w:tc>
        <w:tc>
          <w:tcPr>
            <w:tcW w:w="17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5B2E01" w14:textId="05EF3E60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P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roposed Change</w:t>
            </w:r>
          </w:p>
        </w:tc>
        <w:tc>
          <w:tcPr>
            <w:tcW w:w="240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80F361B" w14:textId="5F414AF0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R</w:t>
            </w:r>
            <w: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esolution</w:t>
            </w:r>
          </w:p>
        </w:tc>
      </w:tr>
      <w:tr w:rsidR="00E00C45" w:rsidRPr="009D46F2" w14:paraId="655330A6" w14:textId="444E8752" w:rsidTr="001B08E2">
        <w:trPr>
          <w:trHeight w:val="6889"/>
        </w:trPr>
        <w:tc>
          <w:tcPr>
            <w:tcW w:w="7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E29E9" w14:textId="77777777" w:rsidR="00E00C45" w:rsidRPr="009D46F2" w:rsidRDefault="00E00C45" w:rsidP="009D46F2">
            <w:pPr>
              <w:jc w:val="right"/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16310</w:t>
            </w:r>
          </w:p>
        </w:tc>
        <w:tc>
          <w:tcPr>
            <w:tcW w:w="12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3AB9F9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proofErr w:type="spellStart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Juseong</w:t>
            </w:r>
            <w:proofErr w:type="spellEnd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 xml:space="preserve"> Moon</w:t>
            </w:r>
          </w:p>
        </w:tc>
        <w:tc>
          <w:tcPr>
            <w:tcW w:w="11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0B2B2E" w14:textId="5CB19C8E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35.</w:t>
            </w:r>
            <w:r>
              <w:rPr>
                <w:rFonts w:ascii="Arial" w:eastAsia="맑은 고딕" w:hAnsi="Arial" w:cs="Arial"/>
                <w:sz w:val="20"/>
                <w:lang w:val="en-US" w:eastAsia="ko-Kore-KR"/>
              </w:rPr>
              <w:t>3.</w:t>
            </w: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7.3.2</w:t>
            </w:r>
          </w:p>
        </w:tc>
        <w:tc>
          <w:tcPr>
            <w:tcW w:w="9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98AFD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523.54</w:t>
            </w:r>
          </w:p>
        </w:tc>
        <w:tc>
          <w:tcPr>
            <w:tcW w:w="27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45DD82" w14:textId="77777777" w:rsidR="00E00C45" w:rsidRPr="001B08E2" w:rsidRDefault="00E00C45" w:rsidP="009D46F2">
            <w:pP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</w:pPr>
            <w:r w:rsidRPr="001B08E2"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 xml:space="preserve">When a link is </w:t>
            </w:r>
            <w:proofErr w:type="spellStart"/>
            <w:r w:rsidRPr="001B08E2"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>disbled</w:t>
            </w:r>
            <w:proofErr w:type="spellEnd"/>
            <w:r w:rsidRPr="001B08E2"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 xml:space="preserve">/enabled by an AP MLD, EMLSR/EMLMR operation of associated non-AP MLD related to the disabled/enabled link shall be </w:t>
            </w:r>
            <w:proofErr w:type="spellStart"/>
            <w:r w:rsidRPr="001B08E2"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>clarifyed</w:t>
            </w:r>
            <w:proofErr w:type="spellEnd"/>
            <w:r w:rsidRPr="001B08E2"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>. When one or more links in the multi-link are disabled, the EMLSR/EMLMR operation of the non-AP MLD that is related to the disabled link(s) can be automatically modified or disabled. Alternatively, the non-AP MLD can transmit an EML OMN frame to modify or disable the EMLSR/EMLMR operation. Similarly, when a link is re-enabled, the non-AP MLD's EMLSR/EMLMR operation can be automatically enabled or modified, or the non-AP MLD can transmit an EML OMN frame to enable or modify the EMLSR/EMLMR operation.</w:t>
            </w:r>
          </w:p>
        </w:tc>
        <w:tc>
          <w:tcPr>
            <w:tcW w:w="17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4F96A7" w14:textId="77777777" w:rsidR="00E00C45" w:rsidRPr="001B08E2" w:rsidRDefault="00E00C45" w:rsidP="009D46F2">
            <w:pP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</w:pPr>
            <w:r w:rsidRPr="001B08E2"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>Please clarify EMLSR/EMLMR operation that may be affected by link disablement/enablement.</w:t>
            </w:r>
          </w:p>
        </w:tc>
        <w:tc>
          <w:tcPr>
            <w:tcW w:w="240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A3F4076" w14:textId="53DD77FA" w:rsidR="00E00C45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ore-KR"/>
              </w:rPr>
              <w:t>R</w:t>
            </w:r>
            <w:r>
              <w:rPr>
                <w:rFonts w:ascii="Arial" w:eastAsia="맑은 고딕" w:hAnsi="Arial" w:cs="Arial"/>
                <w:sz w:val="20"/>
                <w:lang w:val="en-US" w:eastAsia="ko-Kore-KR"/>
              </w:rPr>
              <w:t>e</w:t>
            </w:r>
            <w:r w:rsidR="00E9034C">
              <w:rPr>
                <w:rFonts w:ascii="Arial" w:eastAsia="맑은 고딕" w:hAnsi="Arial" w:cs="Arial"/>
                <w:sz w:val="20"/>
                <w:lang w:val="en-US" w:eastAsia="ko-Kore-KR"/>
              </w:rPr>
              <w:t>jected</w:t>
            </w:r>
            <w:r w:rsidR="006743FE">
              <w:rPr>
                <w:rFonts w:ascii="Arial" w:eastAsia="맑은 고딕" w:hAnsi="Arial" w:cs="Arial"/>
                <w:sz w:val="20"/>
                <w:lang w:val="en-US" w:eastAsia="ko-Kore-KR"/>
              </w:rPr>
              <w:t>:</w:t>
            </w:r>
          </w:p>
          <w:p w14:paraId="5BFC720E" w14:textId="77777777" w:rsidR="006743FE" w:rsidRDefault="006743FE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</w:p>
          <w:p w14:paraId="4E236AB1" w14:textId="77777777" w:rsidR="006743FE" w:rsidRDefault="006743FE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</w:p>
          <w:p w14:paraId="581E4743" w14:textId="0798F9E1" w:rsidR="006743FE" w:rsidRDefault="00E9034C" w:rsidP="00650477">
            <w:pP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>This CID has been discussed in document 23/0266, but the group cannot reach consensus.</w:t>
            </w:r>
          </w:p>
          <w:p w14:paraId="5CA97B28" w14:textId="77777777" w:rsidR="00E9034C" w:rsidRDefault="00E9034C" w:rsidP="00650477">
            <w:pP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</w:pPr>
          </w:p>
          <w:p w14:paraId="13AA3A9F" w14:textId="68FA30A9" w:rsidR="00E9034C" w:rsidRPr="00E9034C" w:rsidRDefault="00E9034C" w:rsidP="00650477">
            <w:pP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ore-KR"/>
              </w:rPr>
              <w:t>N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 xml:space="preserve">o further action </w:t>
            </w:r>
            <w:r w:rsidR="005A05B2"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>is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 xml:space="preserve"> needed.</w:t>
            </w:r>
          </w:p>
        </w:tc>
      </w:tr>
    </w:tbl>
    <w:p w14:paraId="4FC663A3" w14:textId="77777777" w:rsidR="005F35A8" w:rsidRDefault="005F35A8" w:rsidP="0033184F">
      <w:pPr>
        <w:pStyle w:val="a7"/>
        <w:rPr>
          <w:rFonts w:ascii="TimesNewRomanPSMT" w:hAnsi="TimesNewRomanPSMT"/>
          <w:sz w:val="20"/>
          <w:szCs w:val="20"/>
        </w:rPr>
      </w:pPr>
    </w:p>
    <w:p w14:paraId="5EE33011" w14:textId="6364F01E" w:rsidR="0033184F" w:rsidRPr="005F35A8" w:rsidRDefault="005F35A8" w:rsidP="0033184F">
      <w:pPr>
        <w:pStyle w:val="a7"/>
        <w:rPr>
          <w:rFonts w:ascii="TimesNewRomanPSMT" w:hAnsi="TimesNewRomanPSMT"/>
          <w:b/>
          <w:bCs/>
          <w:sz w:val="20"/>
          <w:szCs w:val="20"/>
        </w:rPr>
      </w:pPr>
      <w:r w:rsidRPr="005F35A8">
        <w:rPr>
          <w:rFonts w:ascii="TimesNewRomanPSMT" w:hAnsi="TimesNewRomanPSMT"/>
          <w:b/>
          <w:bCs/>
          <w:sz w:val="20"/>
          <w:szCs w:val="20"/>
        </w:rPr>
        <w:t>-End of the document-</w:t>
      </w:r>
      <w:r w:rsidR="0033184F" w:rsidRPr="005F35A8">
        <w:rPr>
          <w:rFonts w:ascii="TimesNewRomanPSMT" w:hAnsi="TimesNewRomanPSMT"/>
          <w:b/>
          <w:bCs/>
          <w:sz w:val="20"/>
          <w:szCs w:val="20"/>
        </w:rPr>
        <w:t xml:space="preserve"> </w:t>
      </w:r>
    </w:p>
    <w:sectPr w:rsidR="0033184F" w:rsidRPr="005F35A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51C3" w14:textId="77777777" w:rsidR="008E1414" w:rsidRDefault="008E1414">
      <w:r>
        <w:separator/>
      </w:r>
    </w:p>
  </w:endnote>
  <w:endnote w:type="continuationSeparator" w:id="0">
    <w:p w14:paraId="767A1F90" w14:textId="77777777" w:rsidR="008E1414" w:rsidRDefault="008E1414">
      <w:r>
        <w:continuationSeparator/>
      </w:r>
    </w:p>
  </w:endnote>
  <w:endnote w:type="continuationNotice" w:id="1">
    <w:p w14:paraId="67654099" w14:textId="77777777" w:rsidR="008E1414" w:rsidRDefault="008E1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285190BC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0B72B8">
      <w:t>Juseong</w:t>
    </w:r>
    <w:proofErr w:type="spellEnd"/>
    <w:r w:rsidR="000B72B8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41F9" w14:textId="77777777" w:rsidR="008E1414" w:rsidRDefault="008E1414">
      <w:r>
        <w:separator/>
      </w:r>
    </w:p>
  </w:footnote>
  <w:footnote w:type="continuationSeparator" w:id="0">
    <w:p w14:paraId="66E1F462" w14:textId="77777777" w:rsidR="008E1414" w:rsidRDefault="008E1414">
      <w:r>
        <w:continuationSeparator/>
      </w:r>
    </w:p>
  </w:footnote>
  <w:footnote w:type="continuationNotice" w:id="1">
    <w:p w14:paraId="2F9C52BE" w14:textId="77777777" w:rsidR="008E1414" w:rsidRDefault="008E1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0CF0686E" w:rsidR="0029020B" w:rsidRDefault="0000000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C0D48">
      <w:rPr>
        <w:lang w:val="en-US" w:eastAsia="ko-KR"/>
      </w:rPr>
      <w:t>July</w:t>
    </w:r>
    <w:r w:rsidR="000D3B15">
      <w:t xml:space="preserve"> 202</w:t>
    </w:r>
    <w:r w:rsidR="001575A4">
      <w:t>3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6F7573">
        <w:t>3</w:t>
      </w:r>
      <w:r w:rsidR="000D3B15">
        <w:t>/</w:t>
      </w:r>
      <w:r w:rsidR="00E9034C">
        <w:t>1294</w:t>
      </w:r>
      <w:r w:rsidR="000D3B15">
        <w:t>r</w:t>
      </w:r>
      <w:r w:rsidR="00E9034C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96D"/>
    <w:multiLevelType w:val="hybridMultilevel"/>
    <w:tmpl w:val="49BC1F5A"/>
    <w:lvl w:ilvl="0" w:tplc="0AB8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4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8D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C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4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519E3"/>
    <w:multiLevelType w:val="hybridMultilevel"/>
    <w:tmpl w:val="F9FE1910"/>
    <w:lvl w:ilvl="0" w:tplc="E7346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39E1740"/>
    <w:multiLevelType w:val="hybridMultilevel"/>
    <w:tmpl w:val="5DEA57A2"/>
    <w:lvl w:ilvl="0" w:tplc="3AB82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42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C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C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A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E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2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1B06238"/>
    <w:multiLevelType w:val="hybridMultilevel"/>
    <w:tmpl w:val="BA7EE9F4"/>
    <w:lvl w:ilvl="0" w:tplc="B7C0D44A">
      <w:start w:val="35"/>
      <w:numFmt w:val="bullet"/>
      <w:lvlText w:val="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6754194">
    <w:abstractNumId w:val="2"/>
  </w:num>
  <w:num w:numId="2" w16cid:durableId="1061489408">
    <w:abstractNumId w:val="8"/>
  </w:num>
  <w:num w:numId="3" w16cid:durableId="396100542">
    <w:abstractNumId w:val="1"/>
  </w:num>
  <w:num w:numId="4" w16cid:durableId="1530265669">
    <w:abstractNumId w:val="4"/>
  </w:num>
  <w:num w:numId="5" w16cid:durableId="1138491547">
    <w:abstractNumId w:val="5"/>
  </w:num>
  <w:num w:numId="6" w16cid:durableId="13697504">
    <w:abstractNumId w:val="3"/>
  </w:num>
  <w:num w:numId="7" w16cid:durableId="949432414">
    <w:abstractNumId w:val="7"/>
  </w:num>
  <w:num w:numId="8" w16cid:durableId="1118723955">
    <w:abstractNumId w:val="0"/>
  </w:num>
  <w:num w:numId="9" w16cid:durableId="1017779511">
    <w:abstractNumId w:val="6"/>
  </w:num>
  <w:num w:numId="10" w16cid:durableId="1510291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109A"/>
    <w:rsid w:val="00001212"/>
    <w:rsid w:val="000025B0"/>
    <w:rsid w:val="000139E4"/>
    <w:rsid w:val="00015EF7"/>
    <w:rsid w:val="00072CE7"/>
    <w:rsid w:val="00082F7B"/>
    <w:rsid w:val="0008398B"/>
    <w:rsid w:val="000862FF"/>
    <w:rsid w:val="000952EF"/>
    <w:rsid w:val="00097FE9"/>
    <w:rsid w:val="000A202A"/>
    <w:rsid w:val="000B3F36"/>
    <w:rsid w:val="000B72B8"/>
    <w:rsid w:val="000B7F36"/>
    <w:rsid w:val="000C151E"/>
    <w:rsid w:val="000D3B15"/>
    <w:rsid w:val="000D6DD2"/>
    <w:rsid w:val="000E4876"/>
    <w:rsid w:val="000F1785"/>
    <w:rsid w:val="000F567E"/>
    <w:rsid w:val="001027C8"/>
    <w:rsid w:val="00102ED3"/>
    <w:rsid w:val="00104067"/>
    <w:rsid w:val="00104868"/>
    <w:rsid w:val="001128CF"/>
    <w:rsid w:val="0011567C"/>
    <w:rsid w:val="00122217"/>
    <w:rsid w:val="00124733"/>
    <w:rsid w:val="00134CC4"/>
    <w:rsid w:val="0013757A"/>
    <w:rsid w:val="00137AA5"/>
    <w:rsid w:val="00145D50"/>
    <w:rsid w:val="0014767B"/>
    <w:rsid w:val="001513B5"/>
    <w:rsid w:val="001575A4"/>
    <w:rsid w:val="00161337"/>
    <w:rsid w:val="00161D85"/>
    <w:rsid w:val="00163B2B"/>
    <w:rsid w:val="00182D59"/>
    <w:rsid w:val="0018619B"/>
    <w:rsid w:val="00197B38"/>
    <w:rsid w:val="001A3AC5"/>
    <w:rsid w:val="001B08E2"/>
    <w:rsid w:val="001B4058"/>
    <w:rsid w:val="001B54E8"/>
    <w:rsid w:val="001C31D3"/>
    <w:rsid w:val="001C3CE0"/>
    <w:rsid w:val="001C3E6F"/>
    <w:rsid w:val="001D59F3"/>
    <w:rsid w:val="001D682D"/>
    <w:rsid w:val="001D723B"/>
    <w:rsid w:val="001E0094"/>
    <w:rsid w:val="001E5324"/>
    <w:rsid w:val="001E7B44"/>
    <w:rsid w:val="001F3026"/>
    <w:rsid w:val="001F4967"/>
    <w:rsid w:val="0020687A"/>
    <w:rsid w:val="0022301B"/>
    <w:rsid w:val="00226301"/>
    <w:rsid w:val="0024230D"/>
    <w:rsid w:val="00246FA2"/>
    <w:rsid w:val="0025298C"/>
    <w:rsid w:val="00257256"/>
    <w:rsid w:val="00260770"/>
    <w:rsid w:val="0026457D"/>
    <w:rsid w:val="00267C5D"/>
    <w:rsid w:val="0027023B"/>
    <w:rsid w:val="00271B40"/>
    <w:rsid w:val="00273BC6"/>
    <w:rsid w:val="00275C91"/>
    <w:rsid w:val="002769DA"/>
    <w:rsid w:val="00282A83"/>
    <w:rsid w:val="0029020B"/>
    <w:rsid w:val="00297EA4"/>
    <w:rsid w:val="002A5C26"/>
    <w:rsid w:val="002A6A61"/>
    <w:rsid w:val="002B1037"/>
    <w:rsid w:val="002B2712"/>
    <w:rsid w:val="002B3AC0"/>
    <w:rsid w:val="002C0D48"/>
    <w:rsid w:val="002C2F6A"/>
    <w:rsid w:val="002C698E"/>
    <w:rsid w:val="002D0F14"/>
    <w:rsid w:val="002D172B"/>
    <w:rsid w:val="002D44BE"/>
    <w:rsid w:val="002E2FE5"/>
    <w:rsid w:val="002F0B19"/>
    <w:rsid w:val="002F353B"/>
    <w:rsid w:val="00300ABE"/>
    <w:rsid w:val="003039A1"/>
    <w:rsid w:val="003140C4"/>
    <w:rsid w:val="00317525"/>
    <w:rsid w:val="00325A7A"/>
    <w:rsid w:val="00327F0F"/>
    <w:rsid w:val="0033184F"/>
    <w:rsid w:val="00332585"/>
    <w:rsid w:val="00332A38"/>
    <w:rsid w:val="003348D4"/>
    <w:rsid w:val="0034665E"/>
    <w:rsid w:val="00355ECB"/>
    <w:rsid w:val="003655A3"/>
    <w:rsid w:val="00370ED3"/>
    <w:rsid w:val="00377928"/>
    <w:rsid w:val="003937E3"/>
    <w:rsid w:val="00397EF0"/>
    <w:rsid w:val="003A5400"/>
    <w:rsid w:val="003A54CD"/>
    <w:rsid w:val="003C1566"/>
    <w:rsid w:val="003C5B1F"/>
    <w:rsid w:val="003D05DA"/>
    <w:rsid w:val="003D3ACC"/>
    <w:rsid w:val="003D7204"/>
    <w:rsid w:val="003E77B0"/>
    <w:rsid w:val="003F26DF"/>
    <w:rsid w:val="003F62E3"/>
    <w:rsid w:val="004160AB"/>
    <w:rsid w:val="00425715"/>
    <w:rsid w:val="00435AB5"/>
    <w:rsid w:val="0043784E"/>
    <w:rsid w:val="0044056C"/>
    <w:rsid w:val="00442037"/>
    <w:rsid w:val="00444A87"/>
    <w:rsid w:val="00446595"/>
    <w:rsid w:val="00457913"/>
    <w:rsid w:val="00462902"/>
    <w:rsid w:val="0047017D"/>
    <w:rsid w:val="0047563D"/>
    <w:rsid w:val="00484FEF"/>
    <w:rsid w:val="004A14A7"/>
    <w:rsid w:val="004B064B"/>
    <w:rsid w:val="004B2730"/>
    <w:rsid w:val="004B37B6"/>
    <w:rsid w:val="004B754F"/>
    <w:rsid w:val="004B7C80"/>
    <w:rsid w:val="004C4F99"/>
    <w:rsid w:val="004C5BBD"/>
    <w:rsid w:val="004D029B"/>
    <w:rsid w:val="004D52AF"/>
    <w:rsid w:val="004D7E9A"/>
    <w:rsid w:val="004E6665"/>
    <w:rsid w:val="004F6336"/>
    <w:rsid w:val="004F7A38"/>
    <w:rsid w:val="00501C2E"/>
    <w:rsid w:val="00512E6E"/>
    <w:rsid w:val="00513B61"/>
    <w:rsid w:val="00515B39"/>
    <w:rsid w:val="00522E3F"/>
    <w:rsid w:val="00537FCC"/>
    <w:rsid w:val="00547BF1"/>
    <w:rsid w:val="00550131"/>
    <w:rsid w:val="00557ECE"/>
    <w:rsid w:val="00563ABE"/>
    <w:rsid w:val="0056438C"/>
    <w:rsid w:val="0056555B"/>
    <w:rsid w:val="00566031"/>
    <w:rsid w:val="00575D93"/>
    <w:rsid w:val="005844E5"/>
    <w:rsid w:val="0059710D"/>
    <w:rsid w:val="005A05B2"/>
    <w:rsid w:val="005A18A7"/>
    <w:rsid w:val="005A4B4B"/>
    <w:rsid w:val="005B034B"/>
    <w:rsid w:val="005B6D41"/>
    <w:rsid w:val="005B7BFB"/>
    <w:rsid w:val="005C62C9"/>
    <w:rsid w:val="005D37FE"/>
    <w:rsid w:val="005D5F76"/>
    <w:rsid w:val="005F35A8"/>
    <w:rsid w:val="005F587C"/>
    <w:rsid w:val="00611E59"/>
    <w:rsid w:val="00611FBE"/>
    <w:rsid w:val="0061205D"/>
    <w:rsid w:val="00615062"/>
    <w:rsid w:val="0062440B"/>
    <w:rsid w:val="00625D3A"/>
    <w:rsid w:val="006343C9"/>
    <w:rsid w:val="00640079"/>
    <w:rsid w:val="00643832"/>
    <w:rsid w:val="00650477"/>
    <w:rsid w:val="00650F97"/>
    <w:rsid w:val="00655BFE"/>
    <w:rsid w:val="006565AD"/>
    <w:rsid w:val="00662678"/>
    <w:rsid w:val="006677AB"/>
    <w:rsid w:val="006743FE"/>
    <w:rsid w:val="00690318"/>
    <w:rsid w:val="0069357F"/>
    <w:rsid w:val="006A307A"/>
    <w:rsid w:val="006A46D3"/>
    <w:rsid w:val="006B1048"/>
    <w:rsid w:val="006C0727"/>
    <w:rsid w:val="006C280E"/>
    <w:rsid w:val="006C4386"/>
    <w:rsid w:val="006D1172"/>
    <w:rsid w:val="006D334E"/>
    <w:rsid w:val="006D535C"/>
    <w:rsid w:val="006E07A3"/>
    <w:rsid w:val="006E145F"/>
    <w:rsid w:val="006E43ED"/>
    <w:rsid w:val="006E7998"/>
    <w:rsid w:val="006E7AE7"/>
    <w:rsid w:val="006F74FA"/>
    <w:rsid w:val="006F7573"/>
    <w:rsid w:val="00713896"/>
    <w:rsid w:val="00715035"/>
    <w:rsid w:val="00722845"/>
    <w:rsid w:val="007266E4"/>
    <w:rsid w:val="00726FA4"/>
    <w:rsid w:val="0074515F"/>
    <w:rsid w:val="00750E3B"/>
    <w:rsid w:val="00757710"/>
    <w:rsid w:val="00757DF7"/>
    <w:rsid w:val="007613CC"/>
    <w:rsid w:val="00770572"/>
    <w:rsid w:val="00771DF6"/>
    <w:rsid w:val="00777E99"/>
    <w:rsid w:val="00777FAB"/>
    <w:rsid w:val="007809B8"/>
    <w:rsid w:val="0078768E"/>
    <w:rsid w:val="007939B4"/>
    <w:rsid w:val="00794ACC"/>
    <w:rsid w:val="007A519A"/>
    <w:rsid w:val="007B0258"/>
    <w:rsid w:val="007E6ABD"/>
    <w:rsid w:val="007F3463"/>
    <w:rsid w:val="00802EF6"/>
    <w:rsid w:val="008045A9"/>
    <w:rsid w:val="00805CD3"/>
    <w:rsid w:val="00806DF5"/>
    <w:rsid w:val="0081566D"/>
    <w:rsid w:val="00816593"/>
    <w:rsid w:val="0082553A"/>
    <w:rsid w:val="0082659B"/>
    <w:rsid w:val="00836770"/>
    <w:rsid w:val="00840647"/>
    <w:rsid w:val="00841CB0"/>
    <w:rsid w:val="00844969"/>
    <w:rsid w:val="00851F12"/>
    <w:rsid w:val="00852A6A"/>
    <w:rsid w:val="0085600C"/>
    <w:rsid w:val="00867CAD"/>
    <w:rsid w:val="00870B03"/>
    <w:rsid w:val="008719B0"/>
    <w:rsid w:val="00875F18"/>
    <w:rsid w:val="00877372"/>
    <w:rsid w:val="00881AF7"/>
    <w:rsid w:val="008947AA"/>
    <w:rsid w:val="008A6A1A"/>
    <w:rsid w:val="008B3D62"/>
    <w:rsid w:val="008B4F09"/>
    <w:rsid w:val="008B6C75"/>
    <w:rsid w:val="008C4BF4"/>
    <w:rsid w:val="008C6741"/>
    <w:rsid w:val="008C6A12"/>
    <w:rsid w:val="008C7BB9"/>
    <w:rsid w:val="008D6749"/>
    <w:rsid w:val="008D67CA"/>
    <w:rsid w:val="008D7258"/>
    <w:rsid w:val="008E06F6"/>
    <w:rsid w:val="008E1414"/>
    <w:rsid w:val="008E4196"/>
    <w:rsid w:val="008E4F1F"/>
    <w:rsid w:val="008F70D5"/>
    <w:rsid w:val="00900BDC"/>
    <w:rsid w:val="00906A6F"/>
    <w:rsid w:val="009135B4"/>
    <w:rsid w:val="00914B83"/>
    <w:rsid w:val="0093302F"/>
    <w:rsid w:val="00933EA5"/>
    <w:rsid w:val="0093512D"/>
    <w:rsid w:val="00937E76"/>
    <w:rsid w:val="00946775"/>
    <w:rsid w:val="009473B5"/>
    <w:rsid w:val="00951E49"/>
    <w:rsid w:val="00957812"/>
    <w:rsid w:val="00961BE8"/>
    <w:rsid w:val="00964226"/>
    <w:rsid w:val="009706B3"/>
    <w:rsid w:val="00984BF0"/>
    <w:rsid w:val="00987ED9"/>
    <w:rsid w:val="0099002F"/>
    <w:rsid w:val="0099620E"/>
    <w:rsid w:val="009A1CC3"/>
    <w:rsid w:val="009A4393"/>
    <w:rsid w:val="009A48DD"/>
    <w:rsid w:val="009A4A5C"/>
    <w:rsid w:val="009A7D31"/>
    <w:rsid w:val="009B0FFB"/>
    <w:rsid w:val="009D2919"/>
    <w:rsid w:val="009D46F2"/>
    <w:rsid w:val="009D4802"/>
    <w:rsid w:val="009D7648"/>
    <w:rsid w:val="009E3D37"/>
    <w:rsid w:val="009E63CD"/>
    <w:rsid w:val="009F2101"/>
    <w:rsid w:val="009F2FBC"/>
    <w:rsid w:val="00A06513"/>
    <w:rsid w:val="00A07316"/>
    <w:rsid w:val="00A1149F"/>
    <w:rsid w:val="00A11B2B"/>
    <w:rsid w:val="00A33B71"/>
    <w:rsid w:val="00A40AD8"/>
    <w:rsid w:val="00A4795E"/>
    <w:rsid w:val="00A5553A"/>
    <w:rsid w:val="00A6160A"/>
    <w:rsid w:val="00A63452"/>
    <w:rsid w:val="00A667BF"/>
    <w:rsid w:val="00A74358"/>
    <w:rsid w:val="00AA1A73"/>
    <w:rsid w:val="00AA427C"/>
    <w:rsid w:val="00AB65A8"/>
    <w:rsid w:val="00AC2E62"/>
    <w:rsid w:val="00AC30E4"/>
    <w:rsid w:val="00AC464A"/>
    <w:rsid w:val="00AC4D15"/>
    <w:rsid w:val="00AD2A05"/>
    <w:rsid w:val="00AD5DCD"/>
    <w:rsid w:val="00AF265B"/>
    <w:rsid w:val="00AF36D5"/>
    <w:rsid w:val="00AF667D"/>
    <w:rsid w:val="00B10AE5"/>
    <w:rsid w:val="00B13795"/>
    <w:rsid w:val="00B14417"/>
    <w:rsid w:val="00B3295F"/>
    <w:rsid w:val="00B436BA"/>
    <w:rsid w:val="00B53473"/>
    <w:rsid w:val="00B609CC"/>
    <w:rsid w:val="00B61099"/>
    <w:rsid w:val="00B63286"/>
    <w:rsid w:val="00B63925"/>
    <w:rsid w:val="00B6477F"/>
    <w:rsid w:val="00B72879"/>
    <w:rsid w:val="00B73E65"/>
    <w:rsid w:val="00B77468"/>
    <w:rsid w:val="00B77EFF"/>
    <w:rsid w:val="00B81EF8"/>
    <w:rsid w:val="00B84A92"/>
    <w:rsid w:val="00B84B44"/>
    <w:rsid w:val="00B97E8B"/>
    <w:rsid w:val="00BB03B9"/>
    <w:rsid w:val="00BB6D75"/>
    <w:rsid w:val="00BC16B5"/>
    <w:rsid w:val="00BC3181"/>
    <w:rsid w:val="00BD6126"/>
    <w:rsid w:val="00BE68C2"/>
    <w:rsid w:val="00BF293A"/>
    <w:rsid w:val="00C052FD"/>
    <w:rsid w:val="00C14DFE"/>
    <w:rsid w:val="00C152CF"/>
    <w:rsid w:val="00C22B11"/>
    <w:rsid w:val="00C2355B"/>
    <w:rsid w:val="00C3234D"/>
    <w:rsid w:val="00C41E7B"/>
    <w:rsid w:val="00C466CB"/>
    <w:rsid w:val="00C55863"/>
    <w:rsid w:val="00C630B0"/>
    <w:rsid w:val="00C63520"/>
    <w:rsid w:val="00C63EFF"/>
    <w:rsid w:val="00C72684"/>
    <w:rsid w:val="00C7614F"/>
    <w:rsid w:val="00C906CE"/>
    <w:rsid w:val="00C979A0"/>
    <w:rsid w:val="00C97F42"/>
    <w:rsid w:val="00CA092E"/>
    <w:rsid w:val="00CA09B2"/>
    <w:rsid w:val="00CC36A2"/>
    <w:rsid w:val="00CC45DB"/>
    <w:rsid w:val="00CD379C"/>
    <w:rsid w:val="00CD3D59"/>
    <w:rsid w:val="00CD3D8E"/>
    <w:rsid w:val="00CD41F8"/>
    <w:rsid w:val="00CE4860"/>
    <w:rsid w:val="00CE6175"/>
    <w:rsid w:val="00CF01A6"/>
    <w:rsid w:val="00CF4A13"/>
    <w:rsid w:val="00CF6571"/>
    <w:rsid w:val="00D00B6B"/>
    <w:rsid w:val="00D34FFE"/>
    <w:rsid w:val="00D36FC8"/>
    <w:rsid w:val="00D406B1"/>
    <w:rsid w:val="00D47398"/>
    <w:rsid w:val="00D623EA"/>
    <w:rsid w:val="00D62EF8"/>
    <w:rsid w:val="00D70550"/>
    <w:rsid w:val="00D74E62"/>
    <w:rsid w:val="00D75448"/>
    <w:rsid w:val="00D80842"/>
    <w:rsid w:val="00D93895"/>
    <w:rsid w:val="00D95B73"/>
    <w:rsid w:val="00D97A02"/>
    <w:rsid w:val="00DC2B8E"/>
    <w:rsid w:val="00DC4AC9"/>
    <w:rsid w:val="00DC5A7B"/>
    <w:rsid w:val="00DC7FA7"/>
    <w:rsid w:val="00DD08BD"/>
    <w:rsid w:val="00DD1537"/>
    <w:rsid w:val="00DD29E3"/>
    <w:rsid w:val="00DD4DB2"/>
    <w:rsid w:val="00DE0EED"/>
    <w:rsid w:val="00DE4DE8"/>
    <w:rsid w:val="00DE4EC9"/>
    <w:rsid w:val="00DF08C4"/>
    <w:rsid w:val="00E00C45"/>
    <w:rsid w:val="00E04731"/>
    <w:rsid w:val="00E211C4"/>
    <w:rsid w:val="00E52130"/>
    <w:rsid w:val="00E5360C"/>
    <w:rsid w:val="00E53E29"/>
    <w:rsid w:val="00E553BE"/>
    <w:rsid w:val="00E56065"/>
    <w:rsid w:val="00E661CF"/>
    <w:rsid w:val="00E765BD"/>
    <w:rsid w:val="00E9034C"/>
    <w:rsid w:val="00E90A33"/>
    <w:rsid w:val="00EA4859"/>
    <w:rsid w:val="00EB5757"/>
    <w:rsid w:val="00EB5ADE"/>
    <w:rsid w:val="00EB60F0"/>
    <w:rsid w:val="00EC003D"/>
    <w:rsid w:val="00EC09CE"/>
    <w:rsid w:val="00EC11CB"/>
    <w:rsid w:val="00EC51CD"/>
    <w:rsid w:val="00EC652E"/>
    <w:rsid w:val="00ED35BE"/>
    <w:rsid w:val="00ED59E0"/>
    <w:rsid w:val="00EE0E59"/>
    <w:rsid w:val="00EE2025"/>
    <w:rsid w:val="00EE36C0"/>
    <w:rsid w:val="00EF68E2"/>
    <w:rsid w:val="00F00CE5"/>
    <w:rsid w:val="00F0299D"/>
    <w:rsid w:val="00F17296"/>
    <w:rsid w:val="00F20D38"/>
    <w:rsid w:val="00F22522"/>
    <w:rsid w:val="00F229D0"/>
    <w:rsid w:val="00F248B2"/>
    <w:rsid w:val="00F36F21"/>
    <w:rsid w:val="00F42426"/>
    <w:rsid w:val="00F42DC0"/>
    <w:rsid w:val="00F4416B"/>
    <w:rsid w:val="00F50ECC"/>
    <w:rsid w:val="00F52DBF"/>
    <w:rsid w:val="00F6320F"/>
    <w:rsid w:val="00F64D4A"/>
    <w:rsid w:val="00F72E7B"/>
    <w:rsid w:val="00F91A7F"/>
    <w:rsid w:val="00F945CB"/>
    <w:rsid w:val="00F97722"/>
    <w:rsid w:val="00FA2585"/>
    <w:rsid w:val="00FA44B8"/>
    <w:rsid w:val="00FB2F71"/>
    <w:rsid w:val="00FB37CD"/>
    <w:rsid w:val="00FB4ABC"/>
    <w:rsid w:val="00FC4F35"/>
    <w:rsid w:val="00FD3D16"/>
    <w:rsid w:val="00FE4FE5"/>
    <w:rsid w:val="00FE75D7"/>
    <w:rsid w:val="00FF295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customStyle="1" w:styleId="fontstyle01">
    <w:name w:val="fontstyle01"/>
    <w:rsid w:val="000B3F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aa">
    <w:name w:val="annotation reference"/>
    <w:basedOn w:val="a0"/>
    <w:rsid w:val="00E5360C"/>
    <w:rPr>
      <w:sz w:val="18"/>
      <w:szCs w:val="18"/>
    </w:rPr>
  </w:style>
  <w:style w:type="paragraph" w:styleId="ab">
    <w:name w:val="annotation text"/>
    <w:basedOn w:val="a"/>
    <w:link w:val="Char"/>
    <w:rsid w:val="00E5360C"/>
  </w:style>
  <w:style w:type="character" w:customStyle="1" w:styleId="Char">
    <w:name w:val="메모 텍스트 Char"/>
    <w:basedOn w:val="a0"/>
    <w:link w:val="ab"/>
    <w:rsid w:val="00E5360C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E5360C"/>
    <w:rPr>
      <w:b/>
      <w:bCs/>
    </w:rPr>
  </w:style>
  <w:style w:type="character" w:customStyle="1" w:styleId="Char0">
    <w:name w:val="메모 주제 Char"/>
    <w:basedOn w:val="Char"/>
    <w:link w:val="ac"/>
    <w:rsid w:val="00E5360C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154</cp:revision>
  <cp:lastPrinted>1900-01-01T10:23:00Z</cp:lastPrinted>
  <dcterms:created xsi:type="dcterms:W3CDTF">2023-03-15T21:34:00Z</dcterms:created>
  <dcterms:modified xsi:type="dcterms:W3CDTF">2023-07-13T06:30:00Z</dcterms:modified>
</cp:coreProperties>
</file>